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B48" w:rsidRPr="00691FD0" w:rsidRDefault="00A00D11" w:rsidP="006615C5">
      <w:pPr>
        <w:jc w:val="right"/>
        <w:rPr>
          <w:color w:val="020202"/>
        </w:rPr>
      </w:pPr>
      <w:r>
        <w:rPr>
          <w:color w:val="020202"/>
        </w:rPr>
        <w:t>1</w:t>
      </w:r>
      <w:r w:rsidR="006615C5" w:rsidRPr="00691FD0">
        <w:rPr>
          <w:color w:val="020202"/>
        </w:rPr>
        <w:t xml:space="preserve"> день, </w:t>
      </w:r>
      <w:r w:rsidR="005F0FCF" w:rsidRPr="00691FD0">
        <w:rPr>
          <w:color w:val="020202"/>
        </w:rPr>
        <w:t>1</w:t>
      </w:r>
      <w:r w:rsidR="00817DAC" w:rsidRPr="00691FD0">
        <w:rPr>
          <w:color w:val="020202"/>
        </w:rPr>
        <w:t xml:space="preserve"> </w:t>
      </w:r>
      <w:r w:rsidR="006615C5" w:rsidRPr="00691FD0">
        <w:rPr>
          <w:color w:val="020202"/>
        </w:rPr>
        <w:t>часть. Время:</w:t>
      </w:r>
      <w:r w:rsidR="00C64E69">
        <w:rPr>
          <w:color w:val="020202"/>
        </w:rPr>
        <w:t xml:space="preserve"> 0</w:t>
      </w:r>
      <w:r>
        <w:rPr>
          <w:color w:val="020202"/>
        </w:rPr>
        <w:t>2:</w:t>
      </w:r>
      <w:r w:rsidR="004406B3">
        <w:rPr>
          <w:color w:val="020202"/>
        </w:rPr>
        <w:t>34</w:t>
      </w:r>
      <w:r w:rsidR="00C64E69">
        <w:rPr>
          <w:color w:val="020202"/>
        </w:rPr>
        <w:t>:</w:t>
      </w:r>
      <w:r w:rsidR="004406B3">
        <w:rPr>
          <w:color w:val="020202"/>
        </w:rPr>
        <w:t>00</w:t>
      </w:r>
      <w:r w:rsidR="00A068B2">
        <w:rPr>
          <w:color w:val="020202"/>
        </w:rPr>
        <w:t xml:space="preserve"> – 02:56:52</w:t>
      </w:r>
    </w:p>
    <w:p w:rsidR="001A2CE0" w:rsidRDefault="00A00D11" w:rsidP="001A2CE0">
      <w:pPr>
        <w:pStyle w:val="1"/>
      </w:pPr>
      <w:r>
        <w:t>Практика 2</w:t>
      </w:r>
      <w:r w:rsidR="009627E9">
        <w:t xml:space="preserve">. </w:t>
      </w:r>
      <w:r w:rsidR="001A2CE0">
        <w:t xml:space="preserve">Стяжание концентрации Октавы Бытия </w:t>
      </w:r>
      <w:r w:rsidR="001A2CE0">
        <w:rPr>
          <w:color w:val="020202"/>
        </w:rPr>
        <w:t>восьми Архетипов Материи. В</w:t>
      </w:r>
      <w:r w:rsidR="001A2CE0" w:rsidRPr="001A2CE0">
        <w:t>озбуждени</w:t>
      </w:r>
      <w:r w:rsidR="001A2CE0">
        <w:t>е, активация и бурление 64-х оболочек 64-х видов новой Материи перспективой явления 65÷128-й эталонной Части ИВО</w:t>
      </w:r>
    </w:p>
    <w:p w:rsidR="006615C5" w:rsidRPr="00CC7C52" w:rsidRDefault="00EB3E8E" w:rsidP="00F665FE">
      <w:pPr>
        <w:jc w:val="both"/>
        <w:rPr>
          <w:i/>
          <w:color w:val="020202"/>
        </w:rPr>
      </w:pPr>
      <w:r w:rsidRPr="00CC7C52">
        <w:rPr>
          <w:i/>
          <w:color w:val="020202"/>
        </w:rPr>
        <w:t>Мы возжигаемся всем Синтезом каждого из нас</w:t>
      </w:r>
      <w:r w:rsidR="001F4F1E" w:rsidRPr="00CC7C52">
        <w:rPr>
          <w:i/>
          <w:color w:val="020202"/>
        </w:rPr>
        <w:t>.</w:t>
      </w:r>
    </w:p>
    <w:p w:rsidR="00A51D9F" w:rsidRPr="00CC7C52" w:rsidRDefault="00CC7C52" w:rsidP="00DD2635">
      <w:pPr>
        <w:ind w:left="0" w:firstLine="567"/>
        <w:jc w:val="both"/>
        <w:rPr>
          <w:i/>
          <w:color w:val="020202"/>
        </w:rPr>
      </w:pPr>
      <w:r w:rsidRPr="00CC7C52">
        <w:rPr>
          <w:i/>
          <w:color w:val="020202"/>
        </w:rPr>
        <w:t xml:space="preserve">Синтезируемся с Изначально Вышестоящими Аватарами Синтеза Кут Хуми Фаинь. </w:t>
      </w:r>
      <w:r w:rsidR="001F4F1E" w:rsidRPr="00CC7C52">
        <w:rPr>
          <w:i/>
          <w:color w:val="020202"/>
        </w:rPr>
        <w:t>Переходим в зал ИВДИВО</w:t>
      </w:r>
      <w:r w:rsidR="006221FA" w:rsidRPr="00CC7C52">
        <w:rPr>
          <w:i/>
          <w:color w:val="020202"/>
        </w:rPr>
        <w:t xml:space="preserve"> </w:t>
      </w:r>
      <w:r w:rsidR="005A5A3B" w:rsidRPr="00CC7C52">
        <w:rPr>
          <w:i/>
          <w:color w:val="020202"/>
        </w:rPr>
        <w:t xml:space="preserve">на </w:t>
      </w:r>
      <w:r w:rsidR="00A068B2" w:rsidRPr="00CC7C52">
        <w:rPr>
          <w:i/>
          <w:color w:val="020202"/>
        </w:rPr>
        <w:t>1048512</w:t>
      </w:r>
      <w:r w:rsidR="009627E9" w:rsidRPr="00CC7C52">
        <w:rPr>
          <w:i/>
          <w:color w:val="020202"/>
        </w:rPr>
        <w:t>-ую</w:t>
      </w:r>
      <w:r w:rsidR="000F73D9" w:rsidRPr="00CC7C52">
        <w:rPr>
          <w:i/>
          <w:color w:val="020202"/>
        </w:rPr>
        <w:t xml:space="preserve"> Иерархическ</w:t>
      </w:r>
      <w:r w:rsidR="00DD2635" w:rsidRPr="00CC7C52">
        <w:rPr>
          <w:i/>
          <w:color w:val="020202"/>
        </w:rPr>
        <w:t>ую</w:t>
      </w:r>
      <w:r w:rsidR="000F73D9" w:rsidRPr="00CC7C52">
        <w:rPr>
          <w:i/>
          <w:color w:val="020202"/>
        </w:rPr>
        <w:t xml:space="preserve"> Цельно</w:t>
      </w:r>
      <w:r w:rsidR="00DD2635" w:rsidRPr="00CC7C52">
        <w:rPr>
          <w:i/>
          <w:color w:val="020202"/>
        </w:rPr>
        <w:t>сть</w:t>
      </w:r>
      <w:r w:rsidR="00A068B2" w:rsidRPr="00CC7C52">
        <w:rPr>
          <w:i/>
          <w:color w:val="020202"/>
        </w:rPr>
        <w:t xml:space="preserve"> Иерархически Ц</w:t>
      </w:r>
      <w:r w:rsidR="00DD2635" w:rsidRPr="00CC7C52">
        <w:rPr>
          <w:i/>
          <w:color w:val="020202"/>
        </w:rPr>
        <w:t>ельно</w:t>
      </w:r>
      <w:r w:rsidR="009627E9" w:rsidRPr="00CC7C52">
        <w:rPr>
          <w:i/>
          <w:color w:val="020202"/>
        </w:rPr>
        <w:t>,  р</w:t>
      </w:r>
      <w:r w:rsidR="00DD2635" w:rsidRPr="00CC7C52">
        <w:rPr>
          <w:i/>
          <w:color w:val="020202"/>
        </w:rPr>
        <w:t>азвёртываясь</w:t>
      </w:r>
      <w:r w:rsidR="006221FA" w:rsidRPr="00CC7C52">
        <w:rPr>
          <w:i/>
          <w:color w:val="020202"/>
        </w:rPr>
        <w:t xml:space="preserve"> </w:t>
      </w:r>
      <w:r w:rsidR="000F73D9" w:rsidRPr="00CC7C52">
        <w:rPr>
          <w:i/>
          <w:color w:val="020202"/>
        </w:rPr>
        <w:t xml:space="preserve">пред </w:t>
      </w:r>
      <w:r w:rsidR="00DD2635" w:rsidRPr="00CC7C52">
        <w:rPr>
          <w:i/>
          <w:color w:val="020202"/>
        </w:rPr>
        <w:t xml:space="preserve">Изначально Вышестоящими </w:t>
      </w:r>
      <w:r w:rsidR="000F73D9" w:rsidRPr="00CC7C52">
        <w:rPr>
          <w:i/>
          <w:color w:val="020202"/>
        </w:rPr>
        <w:t xml:space="preserve">Аватарами Синтеза Кут Хуми Фаинь </w:t>
      </w:r>
      <w:r w:rsidR="00DD2635" w:rsidRPr="00CC7C52">
        <w:rPr>
          <w:i/>
          <w:color w:val="020202"/>
        </w:rPr>
        <w:t xml:space="preserve">в форме служения. </w:t>
      </w:r>
    </w:p>
    <w:p w:rsidR="00A51D9F" w:rsidRPr="00CC7C52" w:rsidRDefault="00DB003E" w:rsidP="00A068B2">
      <w:pPr>
        <w:ind w:left="0" w:firstLine="567"/>
        <w:jc w:val="both"/>
        <w:rPr>
          <w:i/>
          <w:color w:val="020202"/>
        </w:rPr>
      </w:pPr>
      <w:r w:rsidRPr="00CC7C52">
        <w:rPr>
          <w:i/>
          <w:color w:val="020202"/>
        </w:rPr>
        <w:t>С</w:t>
      </w:r>
      <w:r w:rsidR="00813FEC" w:rsidRPr="00CC7C52">
        <w:rPr>
          <w:i/>
          <w:color w:val="020202"/>
        </w:rPr>
        <w:t>интезируясь</w:t>
      </w:r>
      <w:r w:rsidR="007603EB" w:rsidRPr="00CC7C52">
        <w:rPr>
          <w:i/>
          <w:color w:val="020202"/>
        </w:rPr>
        <w:t xml:space="preserve"> с </w:t>
      </w:r>
      <w:r w:rsidR="00DD2635" w:rsidRPr="00CC7C52">
        <w:rPr>
          <w:i/>
          <w:color w:val="020202"/>
        </w:rPr>
        <w:t xml:space="preserve">их </w:t>
      </w:r>
      <w:r w:rsidR="00691FD0" w:rsidRPr="00CC7C52">
        <w:rPr>
          <w:i/>
          <w:color w:val="020202"/>
        </w:rPr>
        <w:t>Хум</w:t>
      </w:r>
      <w:r w:rsidR="00DD2635" w:rsidRPr="00CC7C52">
        <w:rPr>
          <w:i/>
          <w:color w:val="020202"/>
        </w:rPr>
        <w:t>,</w:t>
      </w:r>
      <w:r w:rsidR="00691FD0" w:rsidRPr="00CC7C52">
        <w:rPr>
          <w:i/>
          <w:color w:val="020202"/>
        </w:rPr>
        <w:t xml:space="preserve"> </w:t>
      </w:r>
      <w:r w:rsidR="00DD2635" w:rsidRPr="00CC7C52">
        <w:rPr>
          <w:i/>
          <w:color w:val="020202"/>
        </w:rPr>
        <w:t xml:space="preserve">стяжаем </w:t>
      </w:r>
      <w:r w:rsidR="00691FD0" w:rsidRPr="00CC7C52">
        <w:rPr>
          <w:i/>
          <w:color w:val="020202"/>
        </w:rPr>
        <w:t>Синтез Синте</w:t>
      </w:r>
      <w:r w:rsidR="005D62B1" w:rsidRPr="00CC7C52">
        <w:rPr>
          <w:i/>
          <w:color w:val="020202"/>
        </w:rPr>
        <w:t>за Изначально Вышестоящего Отца</w:t>
      </w:r>
      <w:r w:rsidRPr="00CC7C52">
        <w:rPr>
          <w:i/>
          <w:color w:val="020202"/>
        </w:rPr>
        <w:t xml:space="preserve">, прося преобразить каждого из нас и Синтез нас на </w:t>
      </w:r>
      <w:r w:rsidR="00DD2635" w:rsidRPr="00CC7C52">
        <w:rPr>
          <w:i/>
          <w:color w:val="020202"/>
        </w:rPr>
        <w:t>46 Синтез</w:t>
      </w:r>
      <w:r w:rsidRPr="00CC7C52">
        <w:rPr>
          <w:i/>
          <w:color w:val="020202"/>
        </w:rPr>
        <w:t xml:space="preserve"> Изначально Вышестоящего Отца</w:t>
      </w:r>
      <w:r w:rsidR="00DD2635" w:rsidRPr="00CC7C52">
        <w:rPr>
          <w:i/>
          <w:color w:val="020202"/>
        </w:rPr>
        <w:t xml:space="preserve">, развернув Ипостасность каждого из нас предельным выражением Материи Октавой Бытия восьми </w:t>
      </w:r>
      <w:r w:rsidR="009627E9" w:rsidRPr="00CC7C52">
        <w:rPr>
          <w:i/>
          <w:color w:val="020202"/>
        </w:rPr>
        <w:t>Архе</w:t>
      </w:r>
      <w:r w:rsidR="00DD2635" w:rsidRPr="00CC7C52">
        <w:rPr>
          <w:i/>
          <w:color w:val="020202"/>
        </w:rPr>
        <w:t>типов Материи</w:t>
      </w:r>
      <w:r w:rsidR="009627E9" w:rsidRPr="00CC7C52">
        <w:rPr>
          <w:i/>
          <w:color w:val="020202"/>
        </w:rPr>
        <w:t xml:space="preserve"> –</w:t>
      </w:r>
      <w:r w:rsidR="00DD2635" w:rsidRPr="00CC7C52">
        <w:rPr>
          <w:i/>
          <w:color w:val="020202"/>
        </w:rPr>
        <w:t xml:space="preserve"> в реализации растущих 64-х оболочек тел, 64-х </w:t>
      </w:r>
      <w:r w:rsidR="009627E9" w:rsidRPr="00CC7C52">
        <w:rPr>
          <w:i/>
          <w:color w:val="020202"/>
        </w:rPr>
        <w:t>в</w:t>
      </w:r>
      <w:r w:rsidR="00DD2635" w:rsidRPr="00CC7C52">
        <w:rPr>
          <w:i/>
          <w:color w:val="020202"/>
        </w:rPr>
        <w:t xml:space="preserve">идов </w:t>
      </w:r>
      <w:r w:rsidR="00A51D9F" w:rsidRPr="00CC7C52">
        <w:rPr>
          <w:i/>
          <w:color w:val="020202"/>
        </w:rPr>
        <w:t>М</w:t>
      </w:r>
      <w:r w:rsidR="00DD2635" w:rsidRPr="00CC7C52">
        <w:rPr>
          <w:i/>
          <w:color w:val="020202"/>
        </w:rPr>
        <w:t>атерии и перспектив</w:t>
      </w:r>
      <w:r w:rsidR="00A068B2" w:rsidRPr="00CC7C52">
        <w:rPr>
          <w:i/>
          <w:color w:val="020202"/>
        </w:rPr>
        <w:t>ных 960-ти оболочек тел</w:t>
      </w:r>
      <w:r w:rsidR="00A51D9F" w:rsidRPr="00CC7C52">
        <w:rPr>
          <w:i/>
          <w:color w:val="020202"/>
        </w:rPr>
        <w:t xml:space="preserve"> последующих 906-ти </w:t>
      </w:r>
      <w:r w:rsidR="001A2CE0" w:rsidRPr="00CC7C52">
        <w:rPr>
          <w:i/>
          <w:color w:val="020202"/>
        </w:rPr>
        <w:t>видов</w:t>
      </w:r>
      <w:r w:rsidR="00DD2635" w:rsidRPr="00CC7C52">
        <w:rPr>
          <w:i/>
          <w:color w:val="020202"/>
        </w:rPr>
        <w:t xml:space="preserve"> </w:t>
      </w:r>
      <w:r w:rsidR="00A51D9F" w:rsidRPr="00CC7C52">
        <w:rPr>
          <w:i/>
          <w:color w:val="020202"/>
        </w:rPr>
        <w:t>Материи</w:t>
      </w:r>
      <w:r w:rsidR="00A068B2" w:rsidRPr="00CC7C52">
        <w:rPr>
          <w:i/>
          <w:color w:val="020202"/>
        </w:rPr>
        <w:t xml:space="preserve">, в Синтезе стяжённой </w:t>
      </w:r>
      <w:r w:rsidR="009627E9" w:rsidRPr="00CC7C52">
        <w:rPr>
          <w:i/>
          <w:color w:val="020202"/>
        </w:rPr>
        <w:t>н</w:t>
      </w:r>
      <w:r w:rsidR="00A51D9F" w:rsidRPr="00CC7C52">
        <w:rPr>
          <w:i/>
          <w:color w:val="020202"/>
        </w:rPr>
        <w:t>овой Материи каждым из нас</w:t>
      </w:r>
      <w:r w:rsidR="00EC1E54" w:rsidRPr="00CC7C52">
        <w:rPr>
          <w:i/>
          <w:color w:val="020202"/>
        </w:rPr>
        <w:t>, и</w:t>
      </w:r>
      <w:r w:rsidR="00A51D9F" w:rsidRPr="00CC7C52">
        <w:rPr>
          <w:i/>
          <w:color w:val="020202"/>
        </w:rPr>
        <w:t xml:space="preserve"> развернуть Имперационность явлением разнообразия материальных активаций данного дня Синтеза и углубления в Совершенную Имперационность на второй день Синтеза</w:t>
      </w:r>
      <w:r w:rsidR="00A068B2" w:rsidRPr="00CC7C52">
        <w:rPr>
          <w:i/>
          <w:color w:val="020202"/>
        </w:rPr>
        <w:t xml:space="preserve">, с ростом </w:t>
      </w:r>
      <w:r w:rsidR="009627E9" w:rsidRPr="00CC7C52">
        <w:rPr>
          <w:i/>
          <w:color w:val="020202"/>
        </w:rPr>
        <w:t>Иерархизации</w:t>
      </w:r>
      <w:r w:rsidR="00A068B2" w:rsidRPr="00CC7C52">
        <w:rPr>
          <w:i/>
          <w:color w:val="020202"/>
        </w:rPr>
        <w:t xml:space="preserve"> Воли –</w:t>
      </w:r>
      <w:r w:rsidR="00A51D9F" w:rsidRPr="00CC7C52">
        <w:rPr>
          <w:i/>
          <w:color w:val="020202"/>
        </w:rPr>
        <w:t xml:space="preserve"> Мудрост</w:t>
      </w:r>
      <w:r w:rsidR="00A068B2" w:rsidRPr="00CC7C52">
        <w:rPr>
          <w:i/>
          <w:color w:val="020202"/>
        </w:rPr>
        <w:t>ью каждого из нас, и</w:t>
      </w:r>
      <w:r w:rsidR="00A51D9F" w:rsidRPr="00CC7C52">
        <w:rPr>
          <w:i/>
          <w:color w:val="020202"/>
        </w:rPr>
        <w:t xml:space="preserve"> развёртывания обновлённых Полномочий Совершенств каждого из нас данным. И п</w:t>
      </w:r>
      <w:r w:rsidR="00A068B2" w:rsidRPr="00CC7C52">
        <w:rPr>
          <w:i/>
          <w:color w:val="020202"/>
        </w:rPr>
        <w:t xml:space="preserve">росим </w:t>
      </w:r>
      <w:r w:rsidR="009627E9" w:rsidRPr="00CC7C52">
        <w:rPr>
          <w:i/>
          <w:color w:val="020202"/>
        </w:rPr>
        <w:t xml:space="preserve">ночную подготовку </w:t>
      </w:r>
      <w:r w:rsidR="00A51D9F" w:rsidRPr="00CC7C52">
        <w:rPr>
          <w:i/>
          <w:color w:val="020202"/>
        </w:rPr>
        <w:t>к этому, из этой Октавы звучащего Бытия.</w:t>
      </w:r>
    </w:p>
    <w:p w:rsidR="00A51D9F" w:rsidRPr="00CC7C52" w:rsidRDefault="00A51D9F" w:rsidP="00DD2635">
      <w:pPr>
        <w:ind w:left="0" w:firstLine="567"/>
        <w:jc w:val="both"/>
        <w:rPr>
          <w:i/>
          <w:color w:val="020202"/>
        </w:rPr>
      </w:pPr>
      <w:r w:rsidRPr="00CC7C52">
        <w:rPr>
          <w:i/>
          <w:color w:val="020202"/>
        </w:rPr>
        <w:t>И возжигаясь Синтез Синтезом Изначально Вышестоящего Отца, преображаясь им, мы входим в 46 Синтез Изначально Вышестоящего Отца, преображаясь им.</w:t>
      </w:r>
    </w:p>
    <w:p w:rsidR="00A51D9F" w:rsidRPr="00CC7C52" w:rsidRDefault="00A51D9F" w:rsidP="00F665FE">
      <w:pPr>
        <w:ind w:left="0" w:firstLine="567"/>
        <w:jc w:val="both"/>
        <w:rPr>
          <w:b/>
          <w:i/>
          <w:color w:val="020202"/>
        </w:rPr>
      </w:pPr>
      <w:r w:rsidRPr="00CC7C52">
        <w:rPr>
          <w:i/>
          <w:color w:val="020202"/>
        </w:rPr>
        <w:t xml:space="preserve">И проникаемся 46 Синтезом Изначально Вышестоящего Отца, синтезируясь с Изначально Вышестоящими Аватарами Синтеза Кут Хуми Фаинь и стяжая Учителя 46 Синтеза с формой </w:t>
      </w:r>
      <w:r w:rsidR="00A068B2" w:rsidRPr="00CC7C52">
        <w:rPr>
          <w:i/>
          <w:color w:val="020202"/>
        </w:rPr>
        <w:t>каждого</w:t>
      </w:r>
      <w:r w:rsidR="003C5804" w:rsidRPr="00CC7C52">
        <w:rPr>
          <w:i/>
          <w:color w:val="020202"/>
        </w:rPr>
        <w:t xml:space="preserve"> из нас, прося развернуть Волю Изначально Вышестоящего Отца, Изначально Вышестоящей Матери</w:t>
      </w:r>
      <w:r w:rsidR="00A068B2" w:rsidRPr="00CC7C52">
        <w:rPr>
          <w:i/>
          <w:color w:val="020202"/>
        </w:rPr>
        <w:t xml:space="preserve"> </w:t>
      </w:r>
      <w:r w:rsidR="00EC1E54" w:rsidRPr="00CC7C52">
        <w:rPr>
          <w:i/>
          <w:color w:val="020202"/>
        </w:rPr>
        <w:t xml:space="preserve">– </w:t>
      </w:r>
      <w:r w:rsidR="00A068B2" w:rsidRPr="00CC7C52">
        <w:rPr>
          <w:i/>
          <w:color w:val="020202"/>
        </w:rPr>
        <w:t>Каплей</w:t>
      </w:r>
      <w:r w:rsidR="00EC1E54" w:rsidRPr="00CC7C52">
        <w:rPr>
          <w:i/>
          <w:color w:val="020202"/>
        </w:rPr>
        <w:t>,</w:t>
      </w:r>
      <w:r w:rsidR="00A068B2" w:rsidRPr="00CC7C52">
        <w:rPr>
          <w:i/>
          <w:color w:val="020202"/>
        </w:rPr>
        <w:t xml:space="preserve"> действующую</w:t>
      </w:r>
      <w:r w:rsidR="003C5804" w:rsidRPr="00CC7C52">
        <w:rPr>
          <w:i/>
          <w:color w:val="020202"/>
        </w:rPr>
        <w:t xml:space="preserve"> в нас</w:t>
      </w:r>
      <w:r w:rsidR="00EC1E54" w:rsidRPr="00CC7C52">
        <w:rPr>
          <w:i/>
          <w:color w:val="020202"/>
        </w:rPr>
        <w:t>,</w:t>
      </w:r>
      <w:r w:rsidR="00A068B2" w:rsidRPr="00CC7C52">
        <w:rPr>
          <w:i/>
          <w:color w:val="020202"/>
        </w:rPr>
        <w:t xml:space="preserve"> –</w:t>
      </w:r>
      <w:r w:rsidR="003C5804" w:rsidRPr="00CC7C52">
        <w:rPr>
          <w:i/>
          <w:color w:val="020202"/>
        </w:rPr>
        <w:t xml:space="preserve"> в</w:t>
      </w:r>
      <w:r w:rsidR="00A068B2" w:rsidRPr="00CC7C52">
        <w:rPr>
          <w:i/>
          <w:color w:val="020202"/>
        </w:rPr>
        <w:t xml:space="preserve"> Т</w:t>
      </w:r>
      <w:r w:rsidR="003C5804" w:rsidRPr="00CC7C52">
        <w:rPr>
          <w:i/>
          <w:color w:val="020202"/>
        </w:rPr>
        <w:t>ело Учителя</w:t>
      </w:r>
      <w:r w:rsidR="00A068B2" w:rsidRPr="00CC7C52">
        <w:rPr>
          <w:i/>
          <w:color w:val="020202"/>
        </w:rPr>
        <w:t xml:space="preserve">, активации </w:t>
      </w:r>
      <w:r w:rsidR="002B7B4A" w:rsidRPr="00CC7C52">
        <w:rPr>
          <w:i/>
          <w:color w:val="020202"/>
        </w:rPr>
        <w:t>новой</w:t>
      </w:r>
      <w:r w:rsidR="003C5804" w:rsidRPr="00CC7C52">
        <w:rPr>
          <w:i/>
          <w:color w:val="020202"/>
        </w:rPr>
        <w:t xml:space="preserve"> Материи в каждом из нас и Волю Изначально Вышестоящего Отца этим в каждом из нас </w:t>
      </w:r>
      <w:r w:rsidR="00A068B2" w:rsidRPr="00CC7C52">
        <w:rPr>
          <w:i/>
          <w:color w:val="020202"/>
        </w:rPr>
        <w:t xml:space="preserve">и </w:t>
      </w:r>
      <w:r w:rsidR="003C5804" w:rsidRPr="00CC7C52">
        <w:rPr>
          <w:i/>
          <w:color w:val="020202"/>
        </w:rPr>
        <w:t>из нас</w:t>
      </w:r>
      <w:r w:rsidR="00A068B2" w:rsidRPr="00CC7C52">
        <w:rPr>
          <w:i/>
          <w:color w:val="020202"/>
        </w:rPr>
        <w:t>,</w:t>
      </w:r>
      <w:r w:rsidR="003C5804" w:rsidRPr="00CC7C52">
        <w:rPr>
          <w:i/>
          <w:color w:val="020202"/>
        </w:rPr>
        <w:t xml:space="preserve"> в волевом действии Изначально Вышестоящим Отцом собою.</w:t>
      </w:r>
    </w:p>
    <w:p w:rsidR="003C5804" w:rsidRPr="00CC7C52" w:rsidRDefault="003C5804" w:rsidP="00F665FE">
      <w:pPr>
        <w:ind w:left="0" w:firstLine="567"/>
        <w:jc w:val="both"/>
        <w:rPr>
          <w:i/>
          <w:color w:val="020202"/>
        </w:rPr>
      </w:pPr>
      <w:r w:rsidRPr="00CC7C52">
        <w:rPr>
          <w:i/>
          <w:color w:val="020202"/>
        </w:rPr>
        <w:t xml:space="preserve">И развёртываясь пред Аватарами Синтеза Кут Хуми Фаинь Учителями 46 Синтеза в форме, мы синтезируемся с Хум Аватаров Синтеза Кут Хуми Фаинь, стяжаем восемь Синтез Синтезов Изначально Вышестоящего Отца, прося Изначально Вышестоящих Аватаров Синтеза </w:t>
      </w:r>
      <w:r w:rsidR="00A068B2" w:rsidRPr="00CC7C52">
        <w:rPr>
          <w:i/>
          <w:color w:val="020202"/>
        </w:rPr>
        <w:t>Кут Хуми Фаинь</w:t>
      </w:r>
      <w:r w:rsidRPr="00CC7C52">
        <w:rPr>
          <w:i/>
          <w:color w:val="020202"/>
        </w:rPr>
        <w:t xml:space="preserve"> ввести каждого из нас в явление Материи сем</w:t>
      </w:r>
      <w:r w:rsidR="00EC1E54" w:rsidRPr="00CC7C52">
        <w:rPr>
          <w:i/>
          <w:color w:val="020202"/>
        </w:rPr>
        <w:t>ью</w:t>
      </w:r>
      <w:r w:rsidRPr="00CC7C52">
        <w:rPr>
          <w:i/>
          <w:color w:val="020202"/>
        </w:rPr>
        <w:t xml:space="preserve"> </w:t>
      </w:r>
      <w:r w:rsidR="009627E9" w:rsidRPr="00CC7C52">
        <w:rPr>
          <w:i/>
          <w:color w:val="020202"/>
        </w:rPr>
        <w:t>Архе</w:t>
      </w:r>
      <w:r w:rsidRPr="00CC7C52">
        <w:rPr>
          <w:i/>
          <w:color w:val="020202"/>
        </w:rPr>
        <w:t xml:space="preserve">типами с восьмым </w:t>
      </w:r>
      <w:r w:rsidR="009627E9" w:rsidRPr="00CC7C52">
        <w:rPr>
          <w:i/>
          <w:color w:val="020202"/>
        </w:rPr>
        <w:t>Архе</w:t>
      </w:r>
      <w:r w:rsidRPr="00CC7C52">
        <w:rPr>
          <w:i/>
          <w:color w:val="020202"/>
        </w:rPr>
        <w:t xml:space="preserve">типом Октавы Бытия ИВДИВО и развернуть звучание Октавы Бытия ИВДИВО каждому из нас </w:t>
      </w:r>
      <w:r w:rsidR="00A068B2" w:rsidRPr="00CC7C52">
        <w:rPr>
          <w:i/>
          <w:color w:val="020202"/>
        </w:rPr>
        <w:t xml:space="preserve">– </w:t>
      </w:r>
      <w:r w:rsidRPr="00CC7C52">
        <w:rPr>
          <w:i/>
          <w:color w:val="020202"/>
        </w:rPr>
        <w:t>явлением Изначально Вышестоящего Отца, Изначально Вышестоящей Матери собою.</w:t>
      </w:r>
    </w:p>
    <w:p w:rsidR="00484138" w:rsidRPr="00CC7C52" w:rsidRDefault="003C5804" w:rsidP="00F665FE">
      <w:pPr>
        <w:ind w:left="0" w:firstLine="567"/>
        <w:jc w:val="both"/>
        <w:rPr>
          <w:i/>
          <w:color w:val="020202"/>
        </w:rPr>
      </w:pPr>
      <w:r w:rsidRPr="00CC7C52">
        <w:rPr>
          <w:i/>
          <w:color w:val="020202"/>
        </w:rPr>
        <w:t>И возжигаясь Синтез Синтезами Изначально Вышестоящего Отца, преображаясь ими,</w:t>
      </w:r>
      <w:r w:rsidR="00410847" w:rsidRPr="00CC7C52">
        <w:rPr>
          <w:i/>
          <w:color w:val="020202"/>
        </w:rPr>
        <w:t xml:space="preserve"> мы синтезируемся с Изначально Вышестоящим Отцом, развёртываемся в Зале Изначально Вышестоящего Отца на 1048577 Иерархическую Цельность</w:t>
      </w:r>
      <w:r w:rsidR="00EC1E54" w:rsidRPr="00CC7C52">
        <w:rPr>
          <w:i/>
          <w:color w:val="020202"/>
        </w:rPr>
        <w:t>, р</w:t>
      </w:r>
      <w:r w:rsidR="00410847" w:rsidRPr="00CC7C52">
        <w:rPr>
          <w:i/>
          <w:color w:val="020202"/>
        </w:rPr>
        <w:t xml:space="preserve">азвёртываясь 1048577-ми Иерархически Цельно пред Изначально Вышестоящим Отцом. </w:t>
      </w:r>
    </w:p>
    <w:p w:rsidR="00410847" w:rsidRPr="00CC7C52" w:rsidRDefault="00410847" w:rsidP="00F665FE">
      <w:pPr>
        <w:ind w:left="0" w:firstLine="567"/>
        <w:jc w:val="both"/>
        <w:rPr>
          <w:i/>
          <w:color w:val="020202"/>
        </w:rPr>
      </w:pPr>
      <w:r w:rsidRPr="00CC7C52">
        <w:rPr>
          <w:i/>
          <w:color w:val="020202"/>
        </w:rPr>
        <w:t>Синтезируясь с Изначально Вышестоящим Отцом, укутываемся Огнём Изначально Вышестоящего Отца.</w:t>
      </w:r>
    </w:p>
    <w:p w:rsidR="00410847" w:rsidRPr="00CC7C52" w:rsidRDefault="00410847" w:rsidP="00F665FE">
      <w:pPr>
        <w:ind w:left="0" w:firstLine="567"/>
        <w:jc w:val="both"/>
        <w:rPr>
          <w:i/>
          <w:color w:val="020202"/>
        </w:rPr>
      </w:pPr>
      <w:r w:rsidRPr="00CC7C52">
        <w:rPr>
          <w:i/>
          <w:color w:val="020202"/>
        </w:rPr>
        <w:t xml:space="preserve">Синтезируясь с Изначально Вышестоящей Матерью, вспыхивая Волей Изначально Вышестоящего Отца, Изначально Вышестоящей Матери каждым из нас, прося развернуть Октаву Бытия каждому из нас вхождением в восемь </w:t>
      </w:r>
      <w:r w:rsidR="009627E9" w:rsidRPr="00CC7C52">
        <w:rPr>
          <w:i/>
          <w:color w:val="020202"/>
        </w:rPr>
        <w:t>Архе</w:t>
      </w:r>
      <w:r w:rsidRPr="00CC7C52">
        <w:rPr>
          <w:i/>
          <w:color w:val="020202"/>
        </w:rPr>
        <w:t>типов Материи ракурсом Центрального Синтеза ИВДИВО, Центрального Синтеза Истинной Метагалактики, Центрального Синтеза Высокой Цельной Метагалактики, Центрального Синтеза Изначально Вышестоящей Метагалактики, Центрального Синтеза Метагалактики Фа, Центрального Синтеза Галактики, Центрального Синтеза Солнечной Системы и Центрального Синтеза Планеты Земля</w:t>
      </w:r>
      <w:r w:rsidR="00484138" w:rsidRPr="00CC7C52">
        <w:rPr>
          <w:i/>
          <w:color w:val="020202"/>
        </w:rPr>
        <w:t xml:space="preserve"> –</w:t>
      </w:r>
      <w:r w:rsidRPr="00CC7C52">
        <w:rPr>
          <w:i/>
          <w:color w:val="020202"/>
        </w:rPr>
        <w:t xml:space="preserve"> в Синтезе Октавы Бытия собою.</w:t>
      </w:r>
    </w:p>
    <w:p w:rsidR="00410847" w:rsidRPr="00CC7C52" w:rsidRDefault="00410847" w:rsidP="00F665FE">
      <w:pPr>
        <w:ind w:left="0" w:firstLine="567"/>
        <w:jc w:val="both"/>
        <w:rPr>
          <w:i/>
          <w:color w:val="020202"/>
        </w:rPr>
      </w:pPr>
      <w:r w:rsidRPr="00CC7C52">
        <w:rPr>
          <w:i/>
          <w:color w:val="020202"/>
        </w:rPr>
        <w:lastRenderedPageBreak/>
        <w:t>И проникаясь Ипостасно</w:t>
      </w:r>
      <w:r w:rsidR="00011695" w:rsidRPr="00CC7C52">
        <w:rPr>
          <w:i/>
          <w:color w:val="020202"/>
        </w:rPr>
        <w:t xml:space="preserve"> Изначально Вышестоящим Отцом, внутренне вспыхивая Волей Изначально Вышестоящей Матери и Синтезом Изначально Вышестоящего Отца собою</w:t>
      </w:r>
      <w:r w:rsidR="000C2D19" w:rsidRPr="00CC7C52">
        <w:rPr>
          <w:i/>
          <w:color w:val="020202"/>
        </w:rPr>
        <w:t xml:space="preserve"> в</w:t>
      </w:r>
      <w:r w:rsidR="00011695" w:rsidRPr="00CC7C52">
        <w:rPr>
          <w:i/>
          <w:color w:val="020202"/>
        </w:rPr>
        <w:t xml:space="preserve"> Огне Изначально Вышестоящего Отца, с Изначально Вышестоящим Отцом, мы переходим на 4</w:t>
      </w:r>
      <w:r w:rsidR="000C2D19" w:rsidRPr="00CC7C52">
        <w:rPr>
          <w:i/>
          <w:color w:val="020202"/>
        </w:rPr>
        <w:t> </w:t>
      </w:r>
      <w:r w:rsidR="00011695" w:rsidRPr="00CC7C52">
        <w:rPr>
          <w:i/>
          <w:color w:val="020202"/>
        </w:rPr>
        <w:t>194</w:t>
      </w:r>
      <w:r w:rsidR="000C2D19" w:rsidRPr="00CC7C52">
        <w:rPr>
          <w:i/>
          <w:color w:val="020202"/>
        </w:rPr>
        <w:t xml:space="preserve"> </w:t>
      </w:r>
      <w:r w:rsidR="00011695" w:rsidRPr="00CC7C52">
        <w:rPr>
          <w:i/>
          <w:color w:val="020202"/>
        </w:rPr>
        <w:t>305-ю ИВДИВО</w:t>
      </w:r>
      <w:r w:rsidR="000C2D19" w:rsidRPr="00CC7C52">
        <w:rPr>
          <w:i/>
          <w:color w:val="020202"/>
        </w:rPr>
        <w:t>-</w:t>
      </w:r>
      <w:r w:rsidR="00011695" w:rsidRPr="00CC7C52">
        <w:rPr>
          <w:i/>
          <w:color w:val="020202"/>
        </w:rPr>
        <w:t>Цельность, становясь по границам Октавы Бытия.</w:t>
      </w:r>
    </w:p>
    <w:p w:rsidR="00011695" w:rsidRPr="00CC7C52" w:rsidRDefault="00011695" w:rsidP="00F665FE">
      <w:pPr>
        <w:ind w:left="0" w:firstLine="567"/>
        <w:jc w:val="both"/>
        <w:rPr>
          <w:i/>
          <w:color w:val="020202"/>
        </w:rPr>
      </w:pPr>
      <w:r w:rsidRPr="00CC7C52">
        <w:rPr>
          <w:i/>
          <w:color w:val="020202"/>
        </w:rPr>
        <w:t xml:space="preserve">И синтезируясь с Изначально Вышестоящим Отцом в его </w:t>
      </w:r>
      <w:r w:rsidR="002A2F1A" w:rsidRPr="00CC7C52">
        <w:rPr>
          <w:i/>
          <w:color w:val="020202"/>
        </w:rPr>
        <w:t>з</w:t>
      </w:r>
      <w:r w:rsidRPr="00CC7C52">
        <w:rPr>
          <w:i/>
          <w:color w:val="020202"/>
        </w:rPr>
        <w:t xml:space="preserve">але, мы стяжаем Октаву Бытия </w:t>
      </w:r>
      <w:r w:rsidR="009627E9" w:rsidRPr="00CC7C52">
        <w:rPr>
          <w:i/>
          <w:color w:val="020202"/>
        </w:rPr>
        <w:t>Синтеза</w:t>
      </w:r>
      <w:r w:rsidRPr="00CC7C52">
        <w:rPr>
          <w:i/>
          <w:color w:val="020202"/>
        </w:rPr>
        <w:t xml:space="preserve"> восьми </w:t>
      </w:r>
      <w:r w:rsidR="009627E9" w:rsidRPr="00CC7C52">
        <w:rPr>
          <w:i/>
          <w:color w:val="020202"/>
        </w:rPr>
        <w:t>Архе</w:t>
      </w:r>
      <w:r w:rsidRPr="00CC7C52">
        <w:rPr>
          <w:i/>
          <w:color w:val="020202"/>
        </w:rPr>
        <w:t>типов Материи</w:t>
      </w:r>
      <w:r w:rsidR="002A2F1A" w:rsidRPr="00CC7C52">
        <w:rPr>
          <w:i/>
          <w:color w:val="020202"/>
        </w:rPr>
        <w:t xml:space="preserve"> –</w:t>
      </w:r>
      <w:r w:rsidR="00344A12" w:rsidRPr="00CC7C52">
        <w:rPr>
          <w:i/>
          <w:color w:val="020202"/>
        </w:rPr>
        <w:t xml:space="preserve"> в реализации 64</w:t>
      </w:r>
      <w:r w:rsidR="002A2F1A" w:rsidRPr="00CC7C52">
        <w:rPr>
          <w:i/>
          <w:color w:val="020202"/>
        </w:rPr>
        <w:t>-х</w:t>
      </w:r>
      <w:r w:rsidRPr="00CC7C52">
        <w:rPr>
          <w:i/>
          <w:color w:val="020202"/>
        </w:rPr>
        <w:t xml:space="preserve"> </w:t>
      </w:r>
      <w:r w:rsidR="001A2CE0" w:rsidRPr="00CC7C52">
        <w:rPr>
          <w:i/>
          <w:color w:val="020202"/>
        </w:rPr>
        <w:t>видов</w:t>
      </w:r>
      <w:r w:rsidRPr="00CC7C52">
        <w:rPr>
          <w:i/>
          <w:color w:val="020202"/>
        </w:rPr>
        <w:t xml:space="preserve"> Материи 64-мя телами </w:t>
      </w:r>
      <w:r w:rsidR="002A2F1A" w:rsidRPr="00CC7C52">
        <w:rPr>
          <w:i/>
          <w:color w:val="020202"/>
        </w:rPr>
        <w:t>в</w:t>
      </w:r>
      <w:r w:rsidRPr="00CC7C52">
        <w:rPr>
          <w:i/>
          <w:color w:val="020202"/>
        </w:rPr>
        <w:t xml:space="preserve">идов Материи оболочками Физического тела </w:t>
      </w:r>
      <w:r w:rsidR="0025087D" w:rsidRPr="00CC7C52">
        <w:rPr>
          <w:i/>
          <w:color w:val="020202"/>
        </w:rPr>
        <w:t xml:space="preserve">из </w:t>
      </w:r>
      <w:r w:rsidR="002A2F1A" w:rsidRPr="00CC7C52">
        <w:rPr>
          <w:i/>
          <w:color w:val="020202"/>
        </w:rPr>
        <w:t>н</w:t>
      </w:r>
      <w:r w:rsidRPr="00CC7C52">
        <w:rPr>
          <w:i/>
          <w:color w:val="020202"/>
        </w:rPr>
        <w:t>овой Материи Изначально Вышестоящего Отца каждым из нас и перспектив</w:t>
      </w:r>
      <w:r w:rsidR="002A2F1A" w:rsidRPr="00CC7C52">
        <w:rPr>
          <w:i/>
          <w:color w:val="020202"/>
        </w:rPr>
        <w:t>ную</w:t>
      </w:r>
      <w:r w:rsidRPr="00CC7C52">
        <w:rPr>
          <w:i/>
          <w:color w:val="020202"/>
        </w:rPr>
        <w:t xml:space="preserve"> развёртк</w:t>
      </w:r>
      <w:r w:rsidR="002A2F1A" w:rsidRPr="00CC7C52">
        <w:rPr>
          <w:i/>
          <w:color w:val="020202"/>
        </w:rPr>
        <w:t>у</w:t>
      </w:r>
      <w:r w:rsidRPr="00CC7C52">
        <w:rPr>
          <w:i/>
          <w:color w:val="020202"/>
        </w:rPr>
        <w:t xml:space="preserve"> до </w:t>
      </w:r>
      <w:r w:rsidR="00344A12" w:rsidRPr="00CC7C52">
        <w:rPr>
          <w:i/>
          <w:color w:val="020202"/>
        </w:rPr>
        <w:t>1024</w:t>
      </w:r>
      <w:r w:rsidR="002A2F1A" w:rsidRPr="00CC7C52">
        <w:rPr>
          <w:i/>
          <w:color w:val="020202"/>
        </w:rPr>
        <w:t>-х</w:t>
      </w:r>
      <w:r w:rsidRPr="00CC7C52">
        <w:rPr>
          <w:i/>
          <w:color w:val="020202"/>
        </w:rPr>
        <w:t xml:space="preserve"> оболочек</w:t>
      </w:r>
      <w:r w:rsidR="00344A12" w:rsidRPr="00CC7C52">
        <w:rPr>
          <w:i/>
          <w:color w:val="020202"/>
        </w:rPr>
        <w:t xml:space="preserve"> тел 1024</w:t>
      </w:r>
      <w:r w:rsidRPr="00CC7C52">
        <w:rPr>
          <w:i/>
          <w:color w:val="020202"/>
        </w:rPr>
        <w:t xml:space="preserve"> </w:t>
      </w:r>
      <w:r w:rsidR="002A2F1A" w:rsidRPr="00CC7C52">
        <w:rPr>
          <w:i/>
          <w:color w:val="020202"/>
        </w:rPr>
        <w:t>в</w:t>
      </w:r>
      <w:r w:rsidRPr="00CC7C52">
        <w:rPr>
          <w:i/>
          <w:color w:val="020202"/>
        </w:rPr>
        <w:t xml:space="preserve">идов Материи, после распознания их названия, определения фиксации, в усвоении и реализации </w:t>
      </w:r>
      <w:r w:rsidR="00344A12" w:rsidRPr="00CC7C52">
        <w:rPr>
          <w:i/>
          <w:color w:val="020202"/>
        </w:rPr>
        <w:t>64</w:t>
      </w:r>
      <w:r w:rsidR="002A2F1A" w:rsidRPr="00CC7C52">
        <w:rPr>
          <w:i/>
          <w:color w:val="020202"/>
        </w:rPr>
        <w:t>-х</w:t>
      </w:r>
      <w:r w:rsidR="00344A12" w:rsidRPr="00CC7C52">
        <w:rPr>
          <w:i/>
          <w:color w:val="020202"/>
        </w:rPr>
        <w:t xml:space="preserve"> </w:t>
      </w:r>
      <w:r w:rsidR="002A2F1A" w:rsidRPr="00CC7C52">
        <w:rPr>
          <w:i/>
          <w:color w:val="020202"/>
        </w:rPr>
        <w:t>в</w:t>
      </w:r>
      <w:r w:rsidRPr="00CC7C52">
        <w:rPr>
          <w:i/>
          <w:color w:val="020202"/>
        </w:rPr>
        <w:t xml:space="preserve">идов Материи </w:t>
      </w:r>
      <w:r w:rsidR="00344A12" w:rsidRPr="00CC7C52">
        <w:rPr>
          <w:i/>
          <w:color w:val="020202"/>
        </w:rPr>
        <w:t>в ба</w:t>
      </w:r>
      <w:r w:rsidRPr="00CC7C52">
        <w:rPr>
          <w:i/>
          <w:color w:val="020202"/>
        </w:rPr>
        <w:t>зе их.</w:t>
      </w:r>
    </w:p>
    <w:p w:rsidR="00011695" w:rsidRPr="00CC7C52" w:rsidRDefault="00011695" w:rsidP="00F665FE">
      <w:pPr>
        <w:ind w:left="0" w:firstLine="567"/>
        <w:jc w:val="both"/>
        <w:rPr>
          <w:i/>
          <w:color w:val="020202"/>
        </w:rPr>
      </w:pPr>
      <w:r w:rsidRPr="00CC7C52">
        <w:rPr>
          <w:i/>
          <w:color w:val="020202"/>
        </w:rPr>
        <w:t>И синтезируясь с Изн</w:t>
      </w:r>
      <w:r w:rsidR="00344A12" w:rsidRPr="00CC7C52">
        <w:rPr>
          <w:i/>
          <w:color w:val="020202"/>
        </w:rPr>
        <w:t>ачально Вышестоящим</w:t>
      </w:r>
      <w:r w:rsidRPr="00CC7C52">
        <w:rPr>
          <w:i/>
          <w:color w:val="020202"/>
        </w:rPr>
        <w:t xml:space="preserve"> Отц</w:t>
      </w:r>
      <w:r w:rsidR="00344A12" w:rsidRPr="00CC7C52">
        <w:rPr>
          <w:i/>
          <w:color w:val="020202"/>
        </w:rPr>
        <w:t>ом, стяжаем концентрацию Октавы Бытия на каждом из нас</w:t>
      </w:r>
      <w:r w:rsidR="004F2B2B" w:rsidRPr="00CC7C52">
        <w:rPr>
          <w:i/>
          <w:color w:val="020202"/>
        </w:rPr>
        <w:t xml:space="preserve"> –</w:t>
      </w:r>
      <w:r w:rsidR="00344A12" w:rsidRPr="00CC7C52">
        <w:rPr>
          <w:i/>
          <w:color w:val="020202"/>
        </w:rPr>
        <w:t xml:space="preserve"> </w:t>
      </w:r>
      <w:r w:rsidR="0025087D" w:rsidRPr="00CC7C52">
        <w:rPr>
          <w:i/>
          <w:color w:val="020202"/>
        </w:rPr>
        <w:t>д</w:t>
      </w:r>
      <w:r w:rsidR="00344A12" w:rsidRPr="00CC7C52">
        <w:rPr>
          <w:i/>
          <w:color w:val="020202"/>
        </w:rPr>
        <w:t>ля возбуждения активации и бурления</w:t>
      </w:r>
      <w:r w:rsidR="0025087D" w:rsidRPr="00CC7C52">
        <w:rPr>
          <w:i/>
          <w:color w:val="020202"/>
        </w:rPr>
        <w:t xml:space="preserve"> </w:t>
      </w:r>
      <w:r w:rsidR="004F2B2B" w:rsidRPr="00CC7C52">
        <w:rPr>
          <w:i/>
          <w:color w:val="020202"/>
        </w:rPr>
        <w:t>н</w:t>
      </w:r>
      <w:r w:rsidR="00344A12" w:rsidRPr="00CC7C52">
        <w:rPr>
          <w:i/>
          <w:color w:val="020202"/>
        </w:rPr>
        <w:t>овой Материи в каждом из нас и первичного образования 64</w:t>
      </w:r>
      <w:r w:rsidR="004F2B2B" w:rsidRPr="00CC7C52">
        <w:rPr>
          <w:i/>
          <w:color w:val="020202"/>
        </w:rPr>
        <w:t>-х</w:t>
      </w:r>
      <w:r w:rsidR="00344A12" w:rsidRPr="00CC7C52">
        <w:rPr>
          <w:i/>
          <w:color w:val="020202"/>
        </w:rPr>
        <w:t xml:space="preserve"> оболочек, 64</w:t>
      </w:r>
      <w:r w:rsidR="004F2B2B" w:rsidRPr="00CC7C52">
        <w:rPr>
          <w:i/>
          <w:color w:val="020202"/>
        </w:rPr>
        <w:t>-х</w:t>
      </w:r>
      <w:r w:rsidR="00344A12" w:rsidRPr="00CC7C52">
        <w:rPr>
          <w:i/>
          <w:color w:val="020202"/>
        </w:rPr>
        <w:t xml:space="preserve"> </w:t>
      </w:r>
      <w:r w:rsidR="001A2CE0" w:rsidRPr="00CC7C52">
        <w:rPr>
          <w:i/>
          <w:color w:val="020202"/>
        </w:rPr>
        <w:t>видов</w:t>
      </w:r>
      <w:r w:rsidR="00344A12" w:rsidRPr="00CC7C52">
        <w:rPr>
          <w:i/>
          <w:color w:val="020202"/>
        </w:rPr>
        <w:t xml:space="preserve"> Материи на перспективу явления 65</w:t>
      </w:r>
      <w:r w:rsidR="004F2B2B" w:rsidRPr="00CC7C52">
        <w:rPr>
          <w:i/>
          <w:color w:val="020202"/>
        </w:rPr>
        <w:t>÷</w:t>
      </w:r>
      <w:r w:rsidR="00344A12" w:rsidRPr="00CC7C52">
        <w:rPr>
          <w:i/>
          <w:color w:val="020202"/>
        </w:rPr>
        <w:t>128</w:t>
      </w:r>
      <w:r w:rsidR="004F2B2B" w:rsidRPr="00CC7C52">
        <w:rPr>
          <w:i/>
          <w:color w:val="020202"/>
        </w:rPr>
        <w:t>-й</w:t>
      </w:r>
      <w:r w:rsidR="00344A12" w:rsidRPr="00CC7C52">
        <w:rPr>
          <w:i/>
          <w:color w:val="020202"/>
        </w:rPr>
        <w:t xml:space="preserve"> эталонной Части в </w:t>
      </w:r>
      <w:r w:rsidR="004F2B2B" w:rsidRPr="00CC7C52">
        <w:rPr>
          <w:i/>
          <w:color w:val="020202"/>
        </w:rPr>
        <w:t>с</w:t>
      </w:r>
      <w:r w:rsidR="00344A12" w:rsidRPr="00CC7C52">
        <w:rPr>
          <w:i/>
          <w:color w:val="020202"/>
        </w:rPr>
        <w:t>интезе их</w:t>
      </w:r>
      <w:r w:rsidR="004F2B2B" w:rsidRPr="00CC7C52">
        <w:rPr>
          <w:i/>
          <w:color w:val="020202"/>
        </w:rPr>
        <w:t>,</w:t>
      </w:r>
      <w:r w:rsidR="00344A12" w:rsidRPr="00CC7C52">
        <w:rPr>
          <w:i/>
          <w:color w:val="020202"/>
        </w:rPr>
        <w:t xml:space="preserve"> кажд</w:t>
      </w:r>
      <w:r w:rsidR="004F2B2B" w:rsidRPr="00CC7C52">
        <w:rPr>
          <w:i/>
          <w:color w:val="020202"/>
        </w:rPr>
        <w:t>ым</w:t>
      </w:r>
      <w:r w:rsidR="00344A12" w:rsidRPr="00CC7C52">
        <w:rPr>
          <w:i/>
          <w:color w:val="020202"/>
        </w:rPr>
        <w:t xml:space="preserve"> из нас.</w:t>
      </w:r>
    </w:p>
    <w:p w:rsidR="00344A12" w:rsidRPr="00CC7C52" w:rsidRDefault="00344A12" w:rsidP="00F665FE">
      <w:pPr>
        <w:ind w:left="0" w:firstLine="567"/>
        <w:jc w:val="both"/>
        <w:rPr>
          <w:i/>
          <w:color w:val="020202"/>
        </w:rPr>
      </w:pPr>
      <w:r w:rsidRPr="00CC7C52">
        <w:rPr>
          <w:i/>
          <w:color w:val="020202"/>
        </w:rPr>
        <w:t>И вспыхиваем Октавой Бытия Жизни.</w:t>
      </w:r>
    </w:p>
    <w:p w:rsidR="002B7B4A" w:rsidRPr="00CC7C52" w:rsidRDefault="00344A12" w:rsidP="00F665FE">
      <w:pPr>
        <w:ind w:left="0" w:firstLine="567"/>
        <w:jc w:val="both"/>
        <w:rPr>
          <w:i/>
          <w:color w:val="020202"/>
        </w:rPr>
      </w:pPr>
      <w:r w:rsidRPr="00CC7C52">
        <w:rPr>
          <w:i/>
          <w:color w:val="020202"/>
        </w:rPr>
        <w:t>И синтезируясь с Изначально Вышестоящим Отцом, стяжаем Синтез</w:t>
      </w:r>
      <w:r w:rsidR="002B7B4A" w:rsidRPr="00CC7C52">
        <w:rPr>
          <w:i/>
          <w:color w:val="020202"/>
        </w:rPr>
        <w:t>-</w:t>
      </w:r>
      <w:r w:rsidRPr="00CC7C52">
        <w:rPr>
          <w:i/>
          <w:color w:val="020202"/>
        </w:rPr>
        <w:t>Материю Изначально Вышестоящего Отца кажд</w:t>
      </w:r>
      <w:r w:rsidR="002B7B4A" w:rsidRPr="00CC7C52">
        <w:rPr>
          <w:i/>
          <w:color w:val="020202"/>
        </w:rPr>
        <w:t>ым</w:t>
      </w:r>
      <w:r w:rsidRPr="00CC7C52">
        <w:rPr>
          <w:i/>
          <w:color w:val="020202"/>
        </w:rPr>
        <w:t xml:space="preserve"> из нас </w:t>
      </w:r>
      <w:r w:rsidR="002B7B4A" w:rsidRPr="00CC7C52">
        <w:rPr>
          <w:i/>
          <w:color w:val="020202"/>
        </w:rPr>
        <w:t xml:space="preserve">– </w:t>
      </w:r>
      <w:r w:rsidRPr="00CC7C52">
        <w:rPr>
          <w:i/>
          <w:color w:val="020202"/>
        </w:rPr>
        <w:t>явлением концентрации Октавы Бытия и минимум развёртыва</w:t>
      </w:r>
      <w:r w:rsidR="0094393B" w:rsidRPr="00CC7C52">
        <w:rPr>
          <w:i/>
          <w:color w:val="020202"/>
        </w:rPr>
        <w:t xml:space="preserve">ния из </w:t>
      </w:r>
      <w:r w:rsidR="002B7B4A" w:rsidRPr="00CC7C52">
        <w:rPr>
          <w:i/>
          <w:color w:val="020202"/>
        </w:rPr>
        <w:t>н</w:t>
      </w:r>
      <w:r w:rsidRPr="00CC7C52">
        <w:rPr>
          <w:i/>
          <w:color w:val="020202"/>
        </w:rPr>
        <w:t>овой Материи 64</w:t>
      </w:r>
      <w:r w:rsidR="002B7B4A" w:rsidRPr="00CC7C52">
        <w:rPr>
          <w:i/>
          <w:color w:val="020202"/>
        </w:rPr>
        <w:t>-х</w:t>
      </w:r>
      <w:r w:rsidRPr="00CC7C52">
        <w:rPr>
          <w:i/>
          <w:color w:val="020202"/>
        </w:rPr>
        <w:t xml:space="preserve"> </w:t>
      </w:r>
      <w:r w:rsidR="001A2CE0" w:rsidRPr="00CC7C52">
        <w:rPr>
          <w:i/>
          <w:color w:val="020202"/>
        </w:rPr>
        <w:t>видов</w:t>
      </w:r>
      <w:r w:rsidRPr="00CC7C52">
        <w:rPr>
          <w:i/>
          <w:color w:val="020202"/>
        </w:rPr>
        <w:t xml:space="preserve"> Материи Эталонн</w:t>
      </w:r>
      <w:r w:rsidR="0094393B" w:rsidRPr="00CC7C52">
        <w:rPr>
          <w:i/>
          <w:color w:val="020202"/>
        </w:rPr>
        <w:t>ыми Частями, оболочками Т</w:t>
      </w:r>
      <w:r w:rsidRPr="00CC7C52">
        <w:rPr>
          <w:i/>
          <w:color w:val="020202"/>
        </w:rPr>
        <w:t>ел</w:t>
      </w:r>
      <w:r w:rsidR="002B7B4A" w:rsidRPr="00CC7C52">
        <w:rPr>
          <w:i/>
          <w:color w:val="020202"/>
        </w:rPr>
        <w:t>,</w:t>
      </w:r>
      <w:r w:rsidRPr="00CC7C52">
        <w:rPr>
          <w:i/>
          <w:color w:val="020202"/>
        </w:rPr>
        <w:t xml:space="preserve"> от Физического Метагалактического Тела Человека до Сиаматического Метагалактического Тела Человека, в </w:t>
      </w:r>
      <w:r w:rsidR="002B7B4A" w:rsidRPr="00CC7C52">
        <w:rPr>
          <w:i/>
          <w:color w:val="020202"/>
        </w:rPr>
        <w:t>с</w:t>
      </w:r>
      <w:r w:rsidRPr="00CC7C52">
        <w:rPr>
          <w:i/>
          <w:color w:val="020202"/>
        </w:rPr>
        <w:t>интезе их</w:t>
      </w:r>
      <w:r w:rsidR="0025087D" w:rsidRPr="00CC7C52">
        <w:rPr>
          <w:i/>
          <w:color w:val="020202"/>
        </w:rPr>
        <w:t xml:space="preserve"> и реализации</w:t>
      </w:r>
      <w:r w:rsidR="0094393B" w:rsidRPr="00CC7C52">
        <w:rPr>
          <w:i/>
          <w:color w:val="020202"/>
        </w:rPr>
        <w:t xml:space="preserve"> постепенной данных выражений </w:t>
      </w:r>
      <w:r w:rsidR="002B7B4A" w:rsidRPr="00CC7C52">
        <w:rPr>
          <w:i/>
          <w:color w:val="020202"/>
        </w:rPr>
        <w:t>новой</w:t>
      </w:r>
      <w:r w:rsidR="0094393B" w:rsidRPr="00CC7C52">
        <w:rPr>
          <w:i/>
          <w:color w:val="020202"/>
        </w:rPr>
        <w:t xml:space="preserve"> Материи Синтез</w:t>
      </w:r>
      <w:r w:rsidR="002B7B4A" w:rsidRPr="00CC7C52">
        <w:rPr>
          <w:i/>
          <w:color w:val="020202"/>
        </w:rPr>
        <w:t>-</w:t>
      </w:r>
      <w:r w:rsidR="0094393B" w:rsidRPr="00CC7C52">
        <w:rPr>
          <w:i/>
          <w:color w:val="020202"/>
        </w:rPr>
        <w:t xml:space="preserve">Материально каждым из нас физически, стяжая 64 Имперации </w:t>
      </w:r>
      <w:r w:rsidR="002B7B4A" w:rsidRPr="00CC7C52">
        <w:rPr>
          <w:i/>
          <w:color w:val="020202"/>
        </w:rPr>
        <w:t>новой</w:t>
      </w:r>
      <w:r w:rsidR="0094393B" w:rsidRPr="00CC7C52">
        <w:rPr>
          <w:i/>
          <w:color w:val="020202"/>
        </w:rPr>
        <w:t xml:space="preserve"> Материи в 64</w:t>
      </w:r>
      <w:r w:rsidR="002B7B4A" w:rsidRPr="00CC7C52">
        <w:rPr>
          <w:i/>
          <w:color w:val="020202"/>
        </w:rPr>
        <w:t>-х</w:t>
      </w:r>
      <w:r w:rsidR="0094393B" w:rsidRPr="00CC7C52">
        <w:rPr>
          <w:i/>
          <w:color w:val="020202"/>
        </w:rPr>
        <w:t xml:space="preserve"> Эталонных Видах Материи 64-мя Эталонными Телами каждым из нас</w:t>
      </w:r>
      <w:r w:rsidR="002B7B4A" w:rsidRPr="00CC7C52">
        <w:rPr>
          <w:i/>
          <w:color w:val="020202"/>
        </w:rPr>
        <w:t>, в</w:t>
      </w:r>
      <w:r w:rsidR="0094393B" w:rsidRPr="00CC7C52">
        <w:rPr>
          <w:i/>
          <w:color w:val="020202"/>
        </w:rPr>
        <w:t>спыхивая Октавой Бытия</w:t>
      </w:r>
      <w:r w:rsidR="0025087D" w:rsidRPr="00CC7C52">
        <w:rPr>
          <w:i/>
          <w:color w:val="020202"/>
        </w:rPr>
        <w:t>,</w:t>
      </w:r>
      <w:r w:rsidR="0094393B" w:rsidRPr="00CC7C52">
        <w:rPr>
          <w:i/>
          <w:color w:val="020202"/>
        </w:rPr>
        <w:t xml:space="preserve"> в реализации семи </w:t>
      </w:r>
      <w:r w:rsidR="009627E9" w:rsidRPr="00CC7C52">
        <w:rPr>
          <w:i/>
          <w:color w:val="020202"/>
        </w:rPr>
        <w:t>Архе</w:t>
      </w:r>
      <w:r w:rsidR="0094393B" w:rsidRPr="00CC7C52">
        <w:rPr>
          <w:i/>
          <w:color w:val="020202"/>
        </w:rPr>
        <w:t>типов материи восьмым – Октавой в целом</w:t>
      </w:r>
      <w:r w:rsidR="002B7B4A" w:rsidRPr="00CC7C52">
        <w:rPr>
          <w:i/>
          <w:color w:val="020202"/>
        </w:rPr>
        <w:t>, и</w:t>
      </w:r>
      <w:r w:rsidR="009627E9" w:rsidRPr="00CC7C52">
        <w:rPr>
          <w:i/>
          <w:color w:val="020202"/>
        </w:rPr>
        <w:t xml:space="preserve"> вводя этим в бурление </w:t>
      </w:r>
      <w:r w:rsidR="002B7B4A" w:rsidRPr="00CC7C52">
        <w:rPr>
          <w:i/>
          <w:color w:val="020202"/>
        </w:rPr>
        <w:t>новую</w:t>
      </w:r>
      <w:r w:rsidR="009627E9" w:rsidRPr="00CC7C52">
        <w:rPr>
          <w:i/>
          <w:color w:val="020202"/>
        </w:rPr>
        <w:t xml:space="preserve"> Матери</w:t>
      </w:r>
      <w:r w:rsidR="002B7B4A" w:rsidRPr="00CC7C52">
        <w:rPr>
          <w:i/>
          <w:color w:val="020202"/>
        </w:rPr>
        <w:t>ю</w:t>
      </w:r>
      <w:r w:rsidR="009627E9" w:rsidRPr="00CC7C52">
        <w:rPr>
          <w:i/>
          <w:color w:val="020202"/>
        </w:rPr>
        <w:t xml:space="preserve"> каждого из нас</w:t>
      </w:r>
      <w:r w:rsidR="002B7B4A" w:rsidRPr="00CC7C52">
        <w:rPr>
          <w:i/>
          <w:color w:val="020202"/>
        </w:rPr>
        <w:t>.</w:t>
      </w:r>
    </w:p>
    <w:p w:rsidR="0094393B" w:rsidRPr="00CC7C52" w:rsidRDefault="002B7B4A" w:rsidP="00F665FE">
      <w:pPr>
        <w:ind w:left="0" w:firstLine="567"/>
        <w:jc w:val="both"/>
        <w:rPr>
          <w:i/>
          <w:color w:val="020202"/>
        </w:rPr>
      </w:pPr>
      <w:r w:rsidRPr="00CC7C52">
        <w:rPr>
          <w:i/>
          <w:color w:val="020202"/>
        </w:rPr>
        <w:t>И</w:t>
      </w:r>
      <w:r w:rsidR="009627E9" w:rsidRPr="00CC7C52">
        <w:rPr>
          <w:i/>
          <w:color w:val="020202"/>
        </w:rPr>
        <w:t xml:space="preserve"> в поддержке её действенности, синтезируясь с Изначально Вышестоящим Отцом, стяжаем 64 Империо явления 64</w:t>
      </w:r>
      <w:r w:rsidRPr="00CC7C52">
        <w:rPr>
          <w:i/>
          <w:color w:val="020202"/>
        </w:rPr>
        <w:t>-х</w:t>
      </w:r>
      <w:r w:rsidR="009627E9" w:rsidRPr="00CC7C52">
        <w:rPr>
          <w:i/>
          <w:color w:val="020202"/>
        </w:rPr>
        <w:t xml:space="preserve"> Импераций, сконцентрированных на Империо соответствующего каждого из 64</w:t>
      </w:r>
      <w:r w:rsidR="00C0488A" w:rsidRPr="00CC7C52">
        <w:rPr>
          <w:i/>
          <w:color w:val="020202"/>
        </w:rPr>
        <w:t>-х</w:t>
      </w:r>
      <w:r w:rsidR="009627E9" w:rsidRPr="00CC7C52">
        <w:rPr>
          <w:i/>
          <w:color w:val="020202"/>
        </w:rPr>
        <w:t xml:space="preserve"> </w:t>
      </w:r>
      <w:r w:rsidR="001A2CE0" w:rsidRPr="00CC7C52">
        <w:rPr>
          <w:i/>
          <w:color w:val="020202"/>
        </w:rPr>
        <w:t>видов</w:t>
      </w:r>
      <w:r w:rsidR="009627E9" w:rsidRPr="00CC7C52">
        <w:rPr>
          <w:i/>
          <w:color w:val="020202"/>
        </w:rPr>
        <w:t xml:space="preserve"> Материи, в </w:t>
      </w:r>
      <w:r w:rsidR="00C0488A" w:rsidRPr="00CC7C52">
        <w:rPr>
          <w:i/>
          <w:color w:val="020202"/>
        </w:rPr>
        <w:t>с</w:t>
      </w:r>
      <w:r w:rsidR="009627E9" w:rsidRPr="00CC7C52">
        <w:rPr>
          <w:i/>
          <w:color w:val="020202"/>
        </w:rPr>
        <w:t>интезе 64</w:t>
      </w:r>
      <w:r w:rsidR="00C0488A" w:rsidRPr="00CC7C52">
        <w:rPr>
          <w:i/>
          <w:color w:val="020202"/>
        </w:rPr>
        <w:t>-х</w:t>
      </w:r>
      <w:r w:rsidR="009627E9" w:rsidRPr="00CC7C52">
        <w:rPr>
          <w:i/>
          <w:color w:val="020202"/>
        </w:rPr>
        <w:t xml:space="preserve"> Империо</w:t>
      </w:r>
      <w:r w:rsidR="00C0488A" w:rsidRPr="00CC7C52">
        <w:rPr>
          <w:i/>
          <w:color w:val="020202"/>
        </w:rPr>
        <w:t xml:space="preserve"> с</w:t>
      </w:r>
      <w:r w:rsidR="009627E9" w:rsidRPr="00CC7C52">
        <w:rPr>
          <w:i/>
          <w:color w:val="020202"/>
        </w:rPr>
        <w:t xml:space="preserve"> 64-мя Имперациями, во взаимоорганизации </w:t>
      </w:r>
      <w:r w:rsidRPr="00CC7C52">
        <w:rPr>
          <w:i/>
          <w:color w:val="020202"/>
        </w:rPr>
        <w:t>новой</w:t>
      </w:r>
      <w:r w:rsidR="009627E9" w:rsidRPr="00CC7C52">
        <w:rPr>
          <w:i/>
          <w:color w:val="020202"/>
        </w:rPr>
        <w:t xml:space="preserve"> Материи и росте Метагалактических Тел – оболочками </w:t>
      </w:r>
      <w:r w:rsidR="001A2CE0" w:rsidRPr="00CC7C52">
        <w:rPr>
          <w:i/>
          <w:color w:val="020202"/>
        </w:rPr>
        <w:t>видов</w:t>
      </w:r>
      <w:r w:rsidR="009627E9" w:rsidRPr="00CC7C52">
        <w:rPr>
          <w:i/>
          <w:color w:val="020202"/>
        </w:rPr>
        <w:t xml:space="preserve"> Материи каждым из нас.</w:t>
      </w:r>
    </w:p>
    <w:p w:rsidR="00062BF2" w:rsidRPr="00CC7C52" w:rsidRDefault="00C5035F" w:rsidP="00F665FE">
      <w:pPr>
        <w:ind w:left="0" w:firstLine="567"/>
        <w:jc w:val="both"/>
        <w:rPr>
          <w:i/>
          <w:color w:val="020202"/>
        </w:rPr>
      </w:pPr>
      <w:r w:rsidRPr="00CC7C52">
        <w:rPr>
          <w:i/>
          <w:color w:val="020202"/>
        </w:rPr>
        <w:t>И синтезируясь с Хум Изначально Вышестоящего Отца</w:t>
      </w:r>
      <w:r w:rsidR="00C0488A" w:rsidRPr="00CC7C52">
        <w:rPr>
          <w:i/>
          <w:color w:val="020202"/>
        </w:rPr>
        <w:t>,</w:t>
      </w:r>
      <w:r w:rsidRPr="00CC7C52">
        <w:rPr>
          <w:i/>
          <w:color w:val="020202"/>
        </w:rPr>
        <w:t xml:space="preserve"> стяжаем 65 Синтезов Изначально Вышестоящего Отца, развёртывая 64-рицу </w:t>
      </w:r>
      <w:r w:rsidR="0025087D" w:rsidRPr="00CC7C52">
        <w:rPr>
          <w:i/>
          <w:color w:val="020202"/>
        </w:rPr>
        <w:t>Си</w:t>
      </w:r>
      <w:r w:rsidRPr="00CC7C52">
        <w:rPr>
          <w:i/>
          <w:color w:val="020202"/>
        </w:rPr>
        <w:t xml:space="preserve">нтезов Изначально Вышестоящего Отца и преображаясь ими, развёртывая Империо с Имперациями в основе формирования </w:t>
      </w:r>
      <w:r w:rsidR="00C0488A" w:rsidRPr="00CC7C52">
        <w:rPr>
          <w:i/>
          <w:color w:val="020202"/>
        </w:rPr>
        <w:t>Т</w:t>
      </w:r>
      <w:r w:rsidRPr="00CC7C52">
        <w:rPr>
          <w:i/>
          <w:color w:val="020202"/>
        </w:rPr>
        <w:t xml:space="preserve">ел </w:t>
      </w:r>
      <w:r w:rsidR="001A2CE0" w:rsidRPr="00CC7C52">
        <w:rPr>
          <w:i/>
          <w:color w:val="020202"/>
        </w:rPr>
        <w:t>видов</w:t>
      </w:r>
      <w:r w:rsidRPr="00CC7C52">
        <w:rPr>
          <w:i/>
          <w:color w:val="020202"/>
        </w:rPr>
        <w:t xml:space="preserve"> Материи оболочками Физического Тела каждого из нас</w:t>
      </w:r>
      <w:r w:rsidR="0025087D" w:rsidRPr="00CC7C52">
        <w:rPr>
          <w:i/>
          <w:color w:val="020202"/>
        </w:rPr>
        <w:t>, и</w:t>
      </w:r>
      <w:r w:rsidRPr="00CC7C52">
        <w:rPr>
          <w:i/>
          <w:color w:val="020202"/>
        </w:rPr>
        <w:t xml:space="preserve"> в </w:t>
      </w:r>
      <w:r w:rsidR="00C0488A" w:rsidRPr="00CC7C52">
        <w:rPr>
          <w:i/>
          <w:color w:val="020202"/>
        </w:rPr>
        <w:t>с</w:t>
      </w:r>
      <w:r w:rsidRPr="00CC7C52">
        <w:rPr>
          <w:i/>
          <w:color w:val="020202"/>
        </w:rPr>
        <w:t>интезе данного</w:t>
      </w:r>
      <w:r w:rsidR="00C0488A" w:rsidRPr="00CC7C52">
        <w:rPr>
          <w:i/>
          <w:color w:val="020202"/>
        </w:rPr>
        <w:t xml:space="preserve"> –</w:t>
      </w:r>
      <w:r w:rsidRPr="00CC7C52">
        <w:rPr>
          <w:i/>
          <w:color w:val="020202"/>
        </w:rPr>
        <w:t xml:space="preserve"> возжига</w:t>
      </w:r>
      <w:r w:rsidR="00062BF2" w:rsidRPr="00CC7C52">
        <w:rPr>
          <w:i/>
          <w:color w:val="020202"/>
        </w:rPr>
        <w:t>ния и проникновения Октавой Бытия и Жизни каждого из нас.</w:t>
      </w:r>
      <w:r w:rsidR="00C0488A" w:rsidRPr="00CC7C52">
        <w:rPr>
          <w:i/>
          <w:color w:val="020202"/>
        </w:rPr>
        <w:t xml:space="preserve"> </w:t>
      </w:r>
      <w:r w:rsidR="00062BF2" w:rsidRPr="00CC7C52">
        <w:rPr>
          <w:i/>
          <w:color w:val="020202"/>
        </w:rPr>
        <w:t>И возжигаясь 65-ю Синтезами Изначально Вышестоящего Отца, преображаемся ими.</w:t>
      </w:r>
    </w:p>
    <w:p w:rsidR="00062BF2" w:rsidRPr="00CC7C52" w:rsidRDefault="00062BF2" w:rsidP="00F665FE">
      <w:pPr>
        <w:ind w:left="0" w:firstLine="567"/>
        <w:jc w:val="both"/>
        <w:rPr>
          <w:i/>
          <w:color w:val="020202"/>
        </w:rPr>
      </w:pPr>
      <w:r w:rsidRPr="00CC7C52">
        <w:rPr>
          <w:i/>
          <w:color w:val="020202"/>
        </w:rPr>
        <w:t xml:space="preserve">И синтезируясь с Изначально Вышестоящим Отцом, просим преобразить каждого из нас и </w:t>
      </w:r>
      <w:r w:rsidR="00C0488A" w:rsidRPr="00CC7C52">
        <w:rPr>
          <w:i/>
          <w:color w:val="020202"/>
        </w:rPr>
        <w:t>с</w:t>
      </w:r>
      <w:r w:rsidRPr="00CC7C52">
        <w:rPr>
          <w:i/>
          <w:color w:val="020202"/>
        </w:rPr>
        <w:t>интез нас этим.</w:t>
      </w:r>
      <w:r w:rsidR="00C0488A" w:rsidRPr="00CC7C52">
        <w:rPr>
          <w:i/>
          <w:color w:val="020202"/>
        </w:rPr>
        <w:t xml:space="preserve"> </w:t>
      </w:r>
      <w:r w:rsidR="009627E9" w:rsidRPr="00CC7C52">
        <w:rPr>
          <w:i/>
          <w:color w:val="020202"/>
        </w:rPr>
        <w:t>Синтезируясь с Хум Изначально Вышестоящего Отца, стяжаем Синтез Изначально Вышестоящего Отца и, возжигаясь, преображаемся им.</w:t>
      </w:r>
    </w:p>
    <w:p w:rsidR="00062BF2" w:rsidRPr="00CC7C52" w:rsidRDefault="00062BF2" w:rsidP="00F665FE">
      <w:pPr>
        <w:ind w:left="0" w:firstLine="567"/>
        <w:jc w:val="both"/>
        <w:rPr>
          <w:i/>
          <w:color w:val="020202"/>
        </w:rPr>
      </w:pPr>
      <w:r w:rsidRPr="00CC7C52">
        <w:rPr>
          <w:i/>
          <w:color w:val="020202"/>
        </w:rPr>
        <w:t>Синтезируясь с Изначально Вышестоящ</w:t>
      </w:r>
      <w:r w:rsidR="005621B7" w:rsidRPr="00CC7C52">
        <w:rPr>
          <w:i/>
          <w:color w:val="020202"/>
        </w:rPr>
        <w:t xml:space="preserve">им Отцом, Изначально Вышестоящей Матерью, возвращаемся в </w:t>
      </w:r>
      <w:r w:rsidR="00CC7C52" w:rsidRPr="00CC7C52">
        <w:rPr>
          <w:i/>
          <w:color w:val="020202"/>
        </w:rPr>
        <w:t>з</w:t>
      </w:r>
      <w:r w:rsidR="005621B7" w:rsidRPr="00CC7C52">
        <w:rPr>
          <w:i/>
          <w:color w:val="020202"/>
        </w:rPr>
        <w:t>ал на 1048577</w:t>
      </w:r>
      <w:r w:rsidR="00CC7C52" w:rsidRPr="00CC7C52">
        <w:rPr>
          <w:i/>
          <w:color w:val="020202"/>
        </w:rPr>
        <w:t>-ую</w:t>
      </w:r>
      <w:r w:rsidR="005621B7" w:rsidRPr="00CC7C52">
        <w:rPr>
          <w:i/>
          <w:color w:val="020202"/>
        </w:rPr>
        <w:t xml:space="preserve"> Иерархическую Цельность. Усваиваем укутывающий Огонь Изначально Вышестоящего Отца собою.</w:t>
      </w:r>
    </w:p>
    <w:p w:rsidR="005621B7" w:rsidRPr="00CC7C52" w:rsidRDefault="005621B7" w:rsidP="00F665FE">
      <w:pPr>
        <w:ind w:left="0" w:firstLine="567"/>
        <w:jc w:val="both"/>
        <w:rPr>
          <w:i/>
          <w:color w:val="020202"/>
        </w:rPr>
      </w:pPr>
      <w:r w:rsidRPr="00CC7C52">
        <w:rPr>
          <w:i/>
          <w:color w:val="020202"/>
        </w:rPr>
        <w:t>И синтезируясь с Изначально Вышестоящим Отцом, стяжаем Имперацию Синтез</w:t>
      </w:r>
      <w:r w:rsidR="00CC7C52" w:rsidRPr="00CC7C52">
        <w:rPr>
          <w:i/>
          <w:color w:val="020202"/>
        </w:rPr>
        <w:t>-</w:t>
      </w:r>
      <w:r w:rsidRPr="00CC7C52">
        <w:rPr>
          <w:i/>
          <w:color w:val="020202"/>
        </w:rPr>
        <w:t>Материальности Изначально Вышестоящего Отца каждым из нас, варьирующ</w:t>
      </w:r>
      <w:r w:rsidR="00CC7C52" w:rsidRPr="00CC7C52">
        <w:rPr>
          <w:i/>
          <w:color w:val="020202"/>
        </w:rPr>
        <w:t>ую</w:t>
      </w:r>
      <w:r w:rsidRPr="00CC7C52">
        <w:rPr>
          <w:i/>
          <w:color w:val="020202"/>
        </w:rPr>
        <w:t xml:space="preserve"> 64 Вида Материи в телесных оболочках каждого из нас и восемь </w:t>
      </w:r>
      <w:r w:rsidR="009627E9" w:rsidRPr="00CC7C52">
        <w:rPr>
          <w:i/>
          <w:color w:val="020202"/>
        </w:rPr>
        <w:t>Архе</w:t>
      </w:r>
      <w:r w:rsidRPr="00CC7C52">
        <w:rPr>
          <w:i/>
          <w:color w:val="020202"/>
        </w:rPr>
        <w:t xml:space="preserve">типов Материи в их взаимоорганизации </w:t>
      </w:r>
      <w:r w:rsidR="00CC7C52" w:rsidRPr="00CC7C52">
        <w:rPr>
          <w:i/>
          <w:color w:val="020202"/>
        </w:rPr>
        <w:t xml:space="preserve">– </w:t>
      </w:r>
      <w:r w:rsidRPr="00CC7C52">
        <w:rPr>
          <w:i/>
          <w:color w:val="020202"/>
        </w:rPr>
        <w:t xml:space="preserve">выражением каждого из нас в </w:t>
      </w:r>
      <w:r w:rsidR="00CC7C52" w:rsidRPr="00CC7C52">
        <w:rPr>
          <w:i/>
          <w:color w:val="020202"/>
        </w:rPr>
        <w:t>с</w:t>
      </w:r>
      <w:r w:rsidRPr="00CC7C52">
        <w:rPr>
          <w:i/>
          <w:color w:val="020202"/>
        </w:rPr>
        <w:t>интезе физически собою.</w:t>
      </w:r>
      <w:r w:rsidR="00C0488A" w:rsidRPr="00CC7C52">
        <w:rPr>
          <w:i/>
          <w:color w:val="020202"/>
        </w:rPr>
        <w:t xml:space="preserve"> </w:t>
      </w:r>
      <w:r w:rsidRPr="00CC7C52">
        <w:rPr>
          <w:i/>
          <w:color w:val="020202"/>
        </w:rPr>
        <w:t>И возжигаясь этим, просим преобразить каждого из нас.</w:t>
      </w:r>
    </w:p>
    <w:p w:rsidR="005621B7" w:rsidRPr="00CC7C52" w:rsidRDefault="005621B7" w:rsidP="005621B7">
      <w:pPr>
        <w:ind w:left="0" w:firstLine="567"/>
        <w:jc w:val="both"/>
        <w:rPr>
          <w:i/>
          <w:color w:val="020202"/>
        </w:rPr>
      </w:pPr>
      <w:r w:rsidRPr="00CC7C52">
        <w:rPr>
          <w:i/>
          <w:color w:val="020202"/>
        </w:rPr>
        <w:t xml:space="preserve">Синтезируясь с Хум Изначально Вышестоящего Отца, стяжаем Синтез Изначально Вышестоящего Отца </w:t>
      </w:r>
      <w:r w:rsidR="009627E9" w:rsidRPr="00CC7C52">
        <w:rPr>
          <w:i/>
          <w:color w:val="020202"/>
        </w:rPr>
        <w:t>и,</w:t>
      </w:r>
      <w:r w:rsidRPr="00CC7C52">
        <w:rPr>
          <w:i/>
          <w:color w:val="020202"/>
        </w:rPr>
        <w:t xml:space="preserve"> возжигаясь, преображаемся им.</w:t>
      </w:r>
    </w:p>
    <w:p w:rsidR="005009BE" w:rsidRPr="00CC7C52" w:rsidRDefault="005621B7" w:rsidP="00F665FE">
      <w:pPr>
        <w:ind w:left="0" w:firstLine="567"/>
        <w:jc w:val="both"/>
        <w:rPr>
          <w:i/>
          <w:color w:val="020202"/>
        </w:rPr>
      </w:pPr>
      <w:r w:rsidRPr="00CC7C52">
        <w:rPr>
          <w:i/>
          <w:color w:val="020202"/>
        </w:rPr>
        <w:lastRenderedPageBreak/>
        <w:t>Б</w:t>
      </w:r>
      <w:r w:rsidR="005009BE" w:rsidRPr="00CC7C52">
        <w:rPr>
          <w:i/>
          <w:color w:val="020202"/>
        </w:rPr>
        <w:t>лагодарим Изначально Вышестоящего Отца.</w:t>
      </w:r>
      <w:r w:rsidR="00CC7C52" w:rsidRPr="00CC7C52">
        <w:rPr>
          <w:i/>
          <w:color w:val="020202"/>
        </w:rPr>
        <w:t xml:space="preserve"> </w:t>
      </w:r>
      <w:r w:rsidRPr="00CC7C52">
        <w:rPr>
          <w:i/>
          <w:color w:val="020202"/>
        </w:rPr>
        <w:t>Благодарим Изначально Вышестоящую Мать.</w:t>
      </w:r>
      <w:r w:rsidR="00CC7C52" w:rsidRPr="00CC7C52">
        <w:rPr>
          <w:i/>
          <w:color w:val="020202"/>
        </w:rPr>
        <w:t xml:space="preserve"> </w:t>
      </w:r>
      <w:r w:rsidR="005009BE" w:rsidRPr="00CC7C52">
        <w:rPr>
          <w:i/>
          <w:color w:val="020202"/>
        </w:rPr>
        <w:t xml:space="preserve">Благодарим </w:t>
      </w:r>
      <w:r w:rsidR="005D62B1" w:rsidRPr="00CC7C52">
        <w:rPr>
          <w:i/>
          <w:color w:val="020202"/>
        </w:rPr>
        <w:t>Изнач</w:t>
      </w:r>
      <w:r w:rsidR="00537AB1" w:rsidRPr="00CC7C52">
        <w:rPr>
          <w:i/>
          <w:color w:val="020202"/>
        </w:rPr>
        <w:t>ально В</w:t>
      </w:r>
      <w:r w:rsidR="005D62B1" w:rsidRPr="00CC7C52">
        <w:rPr>
          <w:i/>
          <w:color w:val="020202"/>
        </w:rPr>
        <w:t xml:space="preserve">ышестоящих </w:t>
      </w:r>
      <w:r w:rsidR="005009BE" w:rsidRPr="00CC7C52">
        <w:rPr>
          <w:i/>
          <w:color w:val="020202"/>
        </w:rPr>
        <w:t>Аватаров Синтеза Кут Хуми Фаинь.</w:t>
      </w:r>
    </w:p>
    <w:p w:rsidR="00C91F8B" w:rsidRPr="00CC7C52" w:rsidRDefault="00620402" w:rsidP="00F665FE">
      <w:pPr>
        <w:ind w:left="0" w:firstLine="567"/>
        <w:jc w:val="both"/>
        <w:rPr>
          <w:i/>
          <w:color w:val="020202"/>
        </w:rPr>
      </w:pPr>
      <w:r w:rsidRPr="00CC7C52">
        <w:rPr>
          <w:i/>
          <w:color w:val="020202"/>
        </w:rPr>
        <w:t>Возвращаемся в физическую р</w:t>
      </w:r>
      <w:r w:rsidR="00C91F8B" w:rsidRPr="00CC7C52">
        <w:rPr>
          <w:i/>
          <w:color w:val="020202"/>
        </w:rPr>
        <w:t>еализацию</w:t>
      </w:r>
      <w:r w:rsidR="005621B7" w:rsidRPr="00CC7C52">
        <w:rPr>
          <w:i/>
          <w:color w:val="020202"/>
        </w:rPr>
        <w:t xml:space="preserve"> каждым из нас, развёртываясь физически</w:t>
      </w:r>
      <w:r w:rsidR="00C91F8B" w:rsidRPr="00CC7C52">
        <w:rPr>
          <w:i/>
          <w:color w:val="020202"/>
        </w:rPr>
        <w:t>.</w:t>
      </w:r>
    </w:p>
    <w:p w:rsidR="00C91F8B" w:rsidRPr="00CC7C52" w:rsidRDefault="00C91F8B" w:rsidP="00F665FE">
      <w:pPr>
        <w:ind w:left="0" w:firstLine="567"/>
        <w:jc w:val="both"/>
        <w:rPr>
          <w:i/>
          <w:color w:val="020202"/>
        </w:rPr>
      </w:pPr>
      <w:r w:rsidRPr="00CC7C52">
        <w:rPr>
          <w:i/>
          <w:color w:val="020202"/>
        </w:rPr>
        <w:t xml:space="preserve">И </w:t>
      </w:r>
      <w:r w:rsidR="005A5A3B" w:rsidRPr="00CC7C52">
        <w:rPr>
          <w:i/>
          <w:color w:val="020202"/>
        </w:rPr>
        <w:t>развёртываясь физически</w:t>
      </w:r>
      <w:r w:rsidR="005621B7" w:rsidRPr="00CC7C52">
        <w:rPr>
          <w:i/>
          <w:color w:val="020202"/>
        </w:rPr>
        <w:t xml:space="preserve"> собою</w:t>
      </w:r>
      <w:r w:rsidR="005A5A3B" w:rsidRPr="00CC7C52">
        <w:rPr>
          <w:i/>
          <w:color w:val="020202"/>
        </w:rPr>
        <w:t xml:space="preserve">, </w:t>
      </w:r>
      <w:r w:rsidR="005621B7" w:rsidRPr="00CC7C52">
        <w:rPr>
          <w:i/>
          <w:color w:val="020202"/>
        </w:rPr>
        <w:t xml:space="preserve">мы эманируем всё стяжённое, </w:t>
      </w:r>
      <w:r w:rsidRPr="00CC7C52">
        <w:rPr>
          <w:i/>
          <w:color w:val="020202"/>
        </w:rPr>
        <w:t>возожжённое в ИВДИВО, в ИВДИВО</w:t>
      </w:r>
      <w:r w:rsidR="007603EB" w:rsidRPr="00CC7C52">
        <w:rPr>
          <w:i/>
          <w:color w:val="020202"/>
        </w:rPr>
        <w:t xml:space="preserve"> Крым,</w:t>
      </w:r>
      <w:r w:rsidR="00AA3718" w:rsidRPr="00CC7C52">
        <w:rPr>
          <w:i/>
          <w:color w:val="020202"/>
        </w:rPr>
        <w:t xml:space="preserve"> ИВДИВО Севастополь, И</w:t>
      </w:r>
      <w:r w:rsidR="005621B7" w:rsidRPr="00CC7C52">
        <w:rPr>
          <w:i/>
          <w:color w:val="020202"/>
        </w:rPr>
        <w:t xml:space="preserve">ВДИВО Ялта, </w:t>
      </w:r>
      <w:r w:rsidR="007603EB" w:rsidRPr="00CC7C52">
        <w:rPr>
          <w:i/>
          <w:color w:val="020202"/>
        </w:rPr>
        <w:t>ИВД</w:t>
      </w:r>
      <w:r w:rsidR="005009BE" w:rsidRPr="00CC7C52">
        <w:rPr>
          <w:i/>
          <w:color w:val="020202"/>
        </w:rPr>
        <w:t xml:space="preserve">ИВО </w:t>
      </w:r>
      <w:r w:rsidR="005A5A3B" w:rsidRPr="00CC7C52">
        <w:rPr>
          <w:i/>
          <w:color w:val="020202"/>
        </w:rPr>
        <w:t>Ипостасности</w:t>
      </w:r>
      <w:r w:rsidR="005009BE" w:rsidRPr="00CC7C52">
        <w:rPr>
          <w:i/>
          <w:color w:val="020202"/>
        </w:rPr>
        <w:t xml:space="preserve"> каждого из нас и </w:t>
      </w:r>
      <w:r w:rsidR="007603EB" w:rsidRPr="00CC7C52">
        <w:rPr>
          <w:i/>
          <w:color w:val="020202"/>
        </w:rPr>
        <w:t>ИВДИВО каждого из нас.</w:t>
      </w:r>
    </w:p>
    <w:p w:rsidR="007603EB" w:rsidRPr="00CC7C52" w:rsidRDefault="007603EB" w:rsidP="00F665FE">
      <w:pPr>
        <w:ind w:left="0" w:firstLine="567"/>
        <w:jc w:val="both"/>
        <w:rPr>
          <w:i/>
          <w:color w:val="020202"/>
        </w:rPr>
      </w:pPr>
      <w:r w:rsidRPr="00CC7C52">
        <w:rPr>
          <w:i/>
          <w:color w:val="020202"/>
        </w:rPr>
        <w:t xml:space="preserve">И выходим из </w:t>
      </w:r>
      <w:r w:rsidR="00CC7C52" w:rsidRPr="00CC7C52">
        <w:rPr>
          <w:i/>
          <w:color w:val="020202"/>
        </w:rPr>
        <w:t>п</w:t>
      </w:r>
      <w:r w:rsidRPr="00CC7C52">
        <w:rPr>
          <w:i/>
          <w:color w:val="020202"/>
        </w:rPr>
        <w:t>рактики. Аминь.</w:t>
      </w:r>
    </w:p>
    <w:p w:rsidR="00C91F8B" w:rsidRPr="00691FD0" w:rsidRDefault="00C91F8B" w:rsidP="00F665FE">
      <w:pPr>
        <w:ind w:left="0" w:firstLine="567"/>
        <w:jc w:val="both"/>
        <w:rPr>
          <w:b/>
          <w:color w:val="020202"/>
        </w:rPr>
      </w:pPr>
    </w:p>
    <w:p w:rsidR="006221FA" w:rsidRPr="00691FD0" w:rsidRDefault="006221FA" w:rsidP="006221FA">
      <w:pPr>
        <w:ind w:left="0" w:firstLine="567"/>
        <w:rPr>
          <w:color w:val="020202"/>
        </w:rPr>
      </w:pPr>
    </w:p>
    <w:p w:rsidR="003E5127" w:rsidRPr="00691FD0" w:rsidRDefault="003E5127" w:rsidP="006615C5">
      <w:pPr>
        <w:rPr>
          <w:color w:val="020202"/>
        </w:rPr>
      </w:pPr>
    </w:p>
    <w:p w:rsidR="00A9763F" w:rsidRPr="00691FD0" w:rsidRDefault="00D32B48" w:rsidP="00815F7C">
      <w:pPr>
        <w:jc w:val="right"/>
        <w:rPr>
          <w:color w:val="020202"/>
        </w:rPr>
      </w:pPr>
      <w:r w:rsidRPr="00691FD0">
        <w:rPr>
          <w:color w:val="020202"/>
        </w:rPr>
        <w:t xml:space="preserve">Набор практики: </w:t>
      </w:r>
      <w:r w:rsidR="00817DAC" w:rsidRPr="00691FD0">
        <w:rPr>
          <w:color w:val="020202"/>
        </w:rPr>
        <w:t xml:space="preserve">Аватар </w:t>
      </w:r>
      <w:r w:rsidR="005A5A3B">
        <w:rPr>
          <w:color w:val="020202"/>
        </w:rPr>
        <w:t xml:space="preserve">Метагалактического </w:t>
      </w:r>
      <w:r w:rsidR="00E40358">
        <w:rPr>
          <w:color w:val="020202"/>
        </w:rPr>
        <w:t>Общества</w:t>
      </w:r>
      <w:r w:rsidR="00817DAC" w:rsidRPr="00691FD0">
        <w:rPr>
          <w:color w:val="020202"/>
        </w:rPr>
        <w:t xml:space="preserve"> ИВО </w:t>
      </w:r>
      <w:r w:rsidR="00D05FA7">
        <w:rPr>
          <w:color w:val="020202"/>
        </w:rPr>
        <w:t xml:space="preserve">262069 ИВЦ, 65461ВЦ, </w:t>
      </w:r>
      <w:r w:rsidR="00817DAC" w:rsidRPr="00691FD0">
        <w:rPr>
          <w:color w:val="020202"/>
        </w:rPr>
        <w:t>1630</w:t>
      </w:r>
      <w:r w:rsidR="00E40358">
        <w:rPr>
          <w:color w:val="020202"/>
        </w:rPr>
        <w:t>9</w:t>
      </w:r>
      <w:r w:rsidR="00817DAC" w:rsidRPr="00691FD0">
        <w:rPr>
          <w:color w:val="020202"/>
        </w:rPr>
        <w:t xml:space="preserve"> ВЦР, </w:t>
      </w:r>
      <w:r w:rsidR="005D62B1">
        <w:rPr>
          <w:color w:val="020202"/>
        </w:rPr>
        <w:t>262064 И</w:t>
      </w:r>
      <w:r w:rsidR="00817DAC" w:rsidRPr="00691FD0">
        <w:rPr>
          <w:color w:val="020202"/>
        </w:rPr>
        <w:t xml:space="preserve">Ц Севастополь ИВАС </w:t>
      </w:r>
      <w:r w:rsidR="00E40358">
        <w:rPr>
          <w:color w:val="020202"/>
        </w:rPr>
        <w:t>Вильгельм</w:t>
      </w:r>
      <w:r w:rsidR="00817DAC" w:rsidRPr="00691FD0">
        <w:rPr>
          <w:color w:val="020202"/>
        </w:rPr>
        <w:t xml:space="preserve">, </w:t>
      </w:r>
      <w:r w:rsidR="00E40358">
        <w:rPr>
          <w:color w:val="020202"/>
        </w:rPr>
        <w:t>Екатерины</w:t>
      </w:r>
      <w:r w:rsidR="00817DAC" w:rsidRPr="00691FD0">
        <w:rPr>
          <w:color w:val="020202"/>
        </w:rPr>
        <w:t>, Посвящённый Ольга Карпенко</w:t>
      </w:r>
    </w:p>
    <w:p w:rsidR="00A604B2" w:rsidRPr="00691FD0" w:rsidRDefault="003A632A" w:rsidP="003946FF">
      <w:pPr>
        <w:jc w:val="right"/>
        <w:rPr>
          <w:color w:val="020202"/>
        </w:rPr>
      </w:pPr>
      <w:r w:rsidRPr="00691FD0">
        <w:rPr>
          <w:color w:val="020202"/>
        </w:rPr>
        <w:t xml:space="preserve">Сдано ИВАС Кут Хуми </w:t>
      </w:r>
      <w:r w:rsidR="00620402">
        <w:rPr>
          <w:color w:val="020202"/>
        </w:rPr>
        <w:t>10</w:t>
      </w:r>
      <w:r w:rsidR="005D62B1">
        <w:rPr>
          <w:color w:val="020202"/>
        </w:rPr>
        <w:t>.</w:t>
      </w:r>
      <w:r w:rsidR="00B17B78">
        <w:rPr>
          <w:color w:val="020202"/>
        </w:rPr>
        <w:t>1</w:t>
      </w:r>
      <w:r w:rsidR="00620402">
        <w:rPr>
          <w:color w:val="020202"/>
        </w:rPr>
        <w:t>2</w:t>
      </w:r>
      <w:r w:rsidR="005D62B1">
        <w:rPr>
          <w:color w:val="020202"/>
        </w:rPr>
        <w:t>.2019</w:t>
      </w:r>
      <w:r w:rsidR="007B6E2B" w:rsidRPr="00691FD0">
        <w:rPr>
          <w:color w:val="020202"/>
        </w:rPr>
        <w:t>г.</w:t>
      </w:r>
    </w:p>
    <w:p w:rsidR="003946FF" w:rsidRPr="00D6080E" w:rsidRDefault="00D32B48" w:rsidP="00815F7C">
      <w:pPr>
        <w:jc w:val="right"/>
      </w:pPr>
      <w:r w:rsidRPr="00691FD0">
        <w:rPr>
          <w:color w:val="020202"/>
        </w:rPr>
        <w:t>Проверка практики:</w:t>
      </w:r>
      <w:r w:rsidR="004A686C" w:rsidRPr="00691FD0">
        <w:rPr>
          <w:color w:val="020202"/>
        </w:rPr>
        <w:t xml:space="preserve"> </w:t>
      </w:r>
      <w:r w:rsidR="003946FF">
        <w:t xml:space="preserve">Аватар </w:t>
      </w:r>
      <w:r w:rsidR="003946FF" w:rsidRPr="00C27FD3">
        <w:t xml:space="preserve">ВШС </w:t>
      </w:r>
      <w:r w:rsidR="003946FF">
        <w:t>ИВО 262078ИВЦ, 65470ВЦ,</w:t>
      </w:r>
      <w:r w:rsidR="00815F7C">
        <w:t xml:space="preserve"> </w:t>
      </w:r>
      <w:r w:rsidR="003946FF" w:rsidRPr="00C27FD3">
        <w:t>16318ВЦР</w:t>
      </w:r>
      <w:r w:rsidR="003946FF">
        <w:t>,</w:t>
      </w:r>
      <w:r w:rsidR="003946FF" w:rsidRPr="00C27FD3">
        <w:t xml:space="preserve"> 262064ИЦ, Сев-ль, ИВАС Мории Свет</w:t>
      </w:r>
      <w:r w:rsidR="003946FF" w:rsidRPr="00D6080E">
        <w:t>, Ипостась Татьяна Залещук</w:t>
      </w:r>
    </w:p>
    <w:p w:rsidR="004A686C" w:rsidRPr="00691FD0" w:rsidRDefault="004A686C" w:rsidP="003946FF">
      <w:pPr>
        <w:jc w:val="right"/>
        <w:rPr>
          <w:color w:val="020202"/>
        </w:rPr>
      </w:pPr>
    </w:p>
    <w:p w:rsidR="00D32B48" w:rsidRPr="00691FD0" w:rsidRDefault="00D32B48" w:rsidP="006615C5">
      <w:pPr>
        <w:rPr>
          <w:color w:val="020202"/>
        </w:rPr>
      </w:pPr>
    </w:p>
    <w:p w:rsidR="00D32B48" w:rsidRPr="00B9256B" w:rsidRDefault="00D32B48" w:rsidP="006615C5"/>
    <w:sectPr w:rsidR="00D32B48" w:rsidRPr="00B9256B" w:rsidSect="00DF4BB7">
      <w:head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A36" w:rsidRDefault="004B2A36" w:rsidP="006615C5">
      <w:r>
        <w:separator/>
      </w:r>
    </w:p>
  </w:endnote>
  <w:endnote w:type="continuationSeparator" w:id="1">
    <w:p w:rsidR="004B2A36" w:rsidRDefault="004B2A36" w:rsidP="006615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A36" w:rsidRDefault="004B2A36" w:rsidP="006615C5">
      <w:r>
        <w:separator/>
      </w:r>
    </w:p>
  </w:footnote>
  <w:footnote w:type="continuationSeparator" w:id="1">
    <w:p w:rsidR="004B2A36" w:rsidRDefault="004B2A36" w:rsidP="006615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53F" w:rsidRPr="00AD7364" w:rsidRDefault="00A00D11" w:rsidP="006615C5">
    <w:pPr>
      <w:pStyle w:val="a3"/>
      <w:pBdr>
        <w:bottom w:val="single" w:sz="4" w:space="1" w:color="auto"/>
      </w:pBdr>
      <w:spacing w:after="120"/>
      <w:ind w:left="0" w:firstLine="0"/>
      <w:rPr>
        <w:sz w:val="20"/>
        <w:szCs w:val="20"/>
      </w:rPr>
    </w:pPr>
    <w:r w:rsidRPr="000909D1">
      <w:rPr>
        <w:sz w:val="20"/>
        <w:szCs w:val="20"/>
      </w:rPr>
      <w:t>46 Высокий Цельный С</w:t>
    </w:r>
    <w:r>
      <w:rPr>
        <w:sz w:val="20"/>
        <w:szCs w:val="20"/>
      </w:rPr>
      <w:t>инте</w:t>
    </w:r>
    <w:r w:rsidRPr="000909D1">
      <w:rPr>
        <w:sz w:val="20"/>
        <w:szCs w:val="20"/>
      </w:rPr>
      <w:t>з Совершенной Метагалактической Имперации Владыки Высшей Школы С</w:t>
    </w:r>
    <w:r>
      <w:rPr>
        <w:sz w:val="20"/>
        <w:szCs w:val="20"/>
      </w:rPr>
      <w:t>интеза Изначально Вышестоящего Отца</w:t>
    </w:r>
    <w:r w:rsidRPr="00AD7364">
      <w:rPr>
        <w:sz w:val="20"/>
        <w:szCs w:val="20"/>
      </w:rPr>
      <w:t xml:space="preserve">, Крым, </w:t>
    </w:r>
    <w:r>
      <w:rPr>
        <w:sz w:val="20"/>
        <w:szCs w:val="20"/>
      </w:rPr>
      <w:t>7-8</w:t>
    </w:r>
    <w:r w:rsidRPr="00AD7364">
      <w:rPr>
        <w:sz w:val="20"/>
        <w:szCs w:val="20"/>
      </w:rPr>
      <w:t>.1</w:t>
    </w:r>
    <w:r>
      <w:rPr>
        <w:sz w:val="20"/>
        <w:szCs w:val="20"/>
      </w:rPr>
      <w:t>2.2019</w:t>
    </w:r>
    <w:r>
      <w:rPr>
        <w:sz w:val="20"/>
        <w:szCs w:val="20"/>
      </w:rPr>
      <w:tab/>
    </w:r>
    <w:r>
      <w:rPr>
        <w:sz w:val="20"/>
        <w:szCs w:val="20"/>
      </w:rPr>
      <w:tab/>
    </w:r>
    <w:r w:rsidR="00E822DC" w:rsidRPr="00AD7364">
      <w:rPr>
        <w:sz w:val="20"/>
        <w:szCs w:val="20"/>
      </w:rPr>
      <w:tab/>
    </w:r>
    <w:r w:rsidR="00E822DC" w:rsidRPr="00AD7364">
      <w:rPr>
        <w:sz w:val="20"/>
        <w:szCs w:val="20"/>
      </w:rPr>
      <w:tab/>
    </w:r>
    <w:r w:rsidR="00E822DC" w:rsidRPr="00AD7364">
      <w:rPr>
        <w:sz w:val="20"/>
        <w:szCs w:val="20"/>
      </w:rPr>
      <w:tab/>
      <w:t xml:space="preserve"> </w:t>
    </w:r>
    <w:r w:rsidR="001C46CB" w:rsidRPr="00AD7364">
      <w:rPr>
        <w:sz w:val="20"/>
        <w:szCs w:val="20"/>
      </w:rPr>
      <w:fldChar w:fldCharType="begin"/>
    </w:r>
    <w:r w:rsidR="00E822DC" w:rsidRPr="00AD7364">
      <w:rPr>
        <w:sz w:val="20"/>
        <w:szCs w:val="20"/>
      </w:rPr>
      <w:instrText xml:space="preserve"> PAGE   \* MERGEFORMAT </w:instrText>
    </w:r>
    <w:r w:rsidR="001C46CB" w:rsidRPr="00AD7364">
      <w:rPr>
        <w:sz w:val="20"/>
        <w:szCs w:val="20"/>
      </w:rPr>
      <w:fldChar w:fldCharType="separate"/>
    </w:r>
    <w:r w:rsidR="00AA798E">
      <w:rPr>
        <w:noProof/>
        <w:sz w:val="20"/>
        <w:szCs w:val="20"/>
      </w:rPr>
      <w:t>3</w:t>
    </w:r>
    <w:r w:rsidR="001C46CB" w:rsidRPr="00AD7364">
      <w:rPr>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736E1"/>
    <w:multiLevelType w:val="hybridMultilevel"/>
    <w:tmpl w:val="29AE654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1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A459CD"/>
    <w:rsid w:val="00003860"/>
    <w:rsid w:val="000047F6"/>
    <w:rsid w:val="00011695"/>
    <w:rsid w:val="000133C9"/>
    <w:rsid w:val="00013754"/>
    <w:rsid w:val="000200F4"/>
    <w:rsid w:val="00055218"/>
    <w:rsid w:val="00062BF2"/>
    <w:rsid w:val="000631F7"/>
    <w:rsid w:val="00075259"/>
    <w:rsid w:val="000B12FF"/>
    <w:rsid w:val="000B2BD5"/>
    <w:rsid w:val="000C2D19"/>
    <w:rsid w:val="000D4318"/>
    <w:rsid w:val="000D49C5"/>
    <w:rsid w:val="000D753F"/>
    <w:rsid w:val="000E7B47"/>
    <w:rsid w:val="000F73D9"/>
    <w:rsid w:val="0011329B"/>
    <w:rsid w:val="00122DB4"/>
    <w:rsid w:val="00132CBA"/>
    <w:rsid w:val="00142AC2"/>
    <w:rsid w:val="001573CD"/>
    <w:rsid w:val="0016257C"/>
    <w:rsid w:val="0016796E"/>
    <w:rsid w:val="00172180"/>
    <w:rsid w:val="00173B5C"/>
    <w:rsid w:val="00181740"/>
    <w:rsid w:val="001A2CE0"/>
    <w:rsid w:val="001A2DD4"/>
    <w:rsid w:val="001A5CE7"/>
    <w:rsid w:val="001C2551"/>
    <w:rsid w:val="001C46CB"/>
    <w:rsid w:val="001D7499"/>
    <w:rsid w:val="001E2A20"/>
    <w:rsid w:val="001E3648"/>
    <w:rsid w:val="001F136C"/>
    <w:rsid w:val="001F4F1E"/>
    <w:rsid w:val="001F5FF8"/>
    <w:rsid w:val="0021029E"/>
    <w:rsid w:val="00214E1B"/>
    <w:rsid w:val="00243A8F"/>
    <w:rsid w:val="0025087D"/>
    <w:rsid w:val="002550EB"/>
    <w:rsid w:val="00256795"/>
    <w:rsid w:val="00285C4A"/>
    <w:rsid w:val="0029177D"/>
    <w:rsid w:val="002A2F1A"/>
    <w:rsid w:val="002A6299"/>
    <w:rsid w:val="002A6A1A"/>
    <w:rsid w:val="002B1E64"/>
    <w:rsid w:val="002B7B4A"/>
    <w:rsid w:val="002C1206"/>
    <w:rsid w:val="002C33F7"/>
    <w:rsid w:val="002E72F9"/>
    <w:rsid w:val="002F21BA"/>
    <w:rsid w:val="0030337E"/>
    <w:rsid w:val="00304938"/>
    <w:rsid w:val="0030622D"/>
    <w:rsid w:val="0031354C"/>
    <w:rsid w:val="00324B39"/>
    <w:rsid w:val="003303D0"/>
    <w:rsid w:val="003417CA"/>
    <w:rsid w:val="00344A12"/>
    <w:rsid w:val="00345C59"/>
    <w:rsid w:val="00355870"/>
    <w:rsid w:val="00380101"/>
    <w:rsid w:val="003941EE"/>
    <w:rsid w:val="003946FF"/>
    <w:rsid w:val="003A631A"/>
    <w:rsid w:val="003A632A"/>
    <w:rsid w:val="003C5804"/>
    <w:rsid w:val="003D29FF"/>
    <w:rsid w:val="003D3644"/>
    <w:rsid w:val="003E5127"/>
    <w:rsid w:val="00401EFF"/>
    <w:rsid w:val="00410847"/>
    <w:rsid w:val="004131F5"/>
    <w:rsid w:val="00420CF8"/>
    <w:rsid w:val="00431903"/>
    <w:rsid w:val="00437449"/>
    <w:rsid w:val="004406B3"/>
    <w:rsid w:val="004429DD"/>
    <w:rsid w:val="00446598"/>
    <w:rsid w:val="00455C57"/>
    <w:rsid w:val="00463581"/>
    <w:rsid w:val="00467EA0"/>
    <w:rsid w:val="00481EBB"/>
    <w:rsid w:val="00484138"/>
    <w:rsid w:val="004A6104"/>
    <w:rsid w:val="004A686C"/>
    <w:rsid w:val="004B2A36"/>
    <w:rsid w:val="004B5802"/>
    <w:rsid w:val="004D664A"/>
    <w:rsid w:val="004E0A86"/>
    <w:rsid w:val="004F2B2B"/>
    <w:rsid w:val="004F458F"/>
    <w:rsid w:val="004F51BF"/>
    <w:rsid w:val="004F7657"/>
    <w:rsid w:val="004F7B47"/>
    <w:rsid w:val="005009BE"/>
    <w:rsid w:val="00515782"/>
    <w:rsid w:val="00522AAA"/>
    <w:rsid w:val="00537AB1"/>
    <w:rsid w:val="005621B7"/>
    <w:rsid w:val="00582639"/>
    <w:rsid w:val="00593AF0"/>
    <w:rsid w:val="00595B7B"/>
    <w:rsid w:val="005A5A3B"/>
    <w:rsid w:val="005D2ED2"/>
    <w:rsid w:val="005D62B1"/>
    <w:rsid w:val="005F0FCF"/>
    <w:rsid w:val="006039A7"/>
    <w:rsid w:val="00620402"/>
    <w:rsid w:val="006221FA"/>
    <w:rsid w:val="006306C0"/>
    <w:rsid w:val="006462A4"/>
    <w:rsid w:val="006615C5"/>
    <w:rsid w:val="00677402"/>
    <w:rsid w:val="00680556"/>
    <w:rsid w:val="00681E78"/>
    <w:rsid w:val="00691FD0"/>
    <w:rsid w:val="006A1B46"/>
    <w:rsid w:val="006D537A"/>
    <w:rsid w:val="006D7206"/>
    <w:rsid w:val="006E287E"/>
    <w:rsid w:val="00731ACD"/>
    <w:rsid w:val="00734906"/>
    <w:rsid w:val="00743556"/>
    <w:rsid w:val="00754FD7"/>
    <w:rsid w:val="007603EB"/>
    <w:rsid w:val="0076330B"/>
    <w:rsid w:val="00776570"/>
    <w:rsid w:val="007936F3"/>
    <w:rsid w:val="00797C87"/>
    <w:rsid w:val="007A7D60"/>
    <w:rsid w:val="007B6E2B"/>
    <w:rsid w:val="007C5E80"/>
    <w:rsid w:val="007E5B27"/>
    <w:rsid w:val="007F0C58"/>
    <w:rsid w:val="00807A12"/>
    <w:rsid w:val="00813FEC"/>
    <w:rsid w:val="00815F7C"/>
    <w:rsid w:val="00817DAC"/>
    <w:rsid w:val="00821DD3"/>
    <w:rsid w:val="008459EE"/>
    <w:rsid w:val="00857C43"/>
    <w:rsid w:val="00865F2F"/>
    <w:rsid w:val="00866D3F"/>
    <w:rsid w:val="008716AE"/>
    <w:rsid w:val="00880185"/>
    <w:rsid w:val="0088686D"/>
    <w:rsid w:val="00897774"/>
    <w:rsid w:val="008B72DF"/>
    <w:rsid w:val="008C10EC"/>
    <w:rsid w:val="008C54F8"/>
    <w:rsid w:val="008D2969"/>
    <w:rsid w:val="008F7212"/>
    <w:rsid w:val="009063B3"/>
    <w:rsid w:val="009067D6"/>
    <w:rsid w:val="0092301F"/>
    <w:rsid w:val="0094393B"/>
    <w:rsid w:val="0095176C"/>
    <w:rsid w:val="009627E9"/>
    <w:rsid w:val="0096761C"/>
    <w:rsid w:val="00991743"/>
    <w:rsid w:val="009B7B65"/>
    <w:rsid w:val="009E16BA"/>
    <w:rsid w:val="009F1445"/>
    <w:rsid w:val="00A00D11"/>
    <w:rsid w:val="00A017ED"/>
    <w:rsid w:val="00A02F28"/>
    <w:rsid w:val="00A068B2"/>
    <w:rsid w:val="00A267DF"/>
    <w:rsid w:val="00A2705D"/>
    <w:rsid w:val="00A459CD"/>
    <w:rsid w:val="00A51D9F"/>
    <w:rsid w:val="00A56E6E"/>
    <w:rsid w:val="00A604B2"/>
    <w:rsid w:val="00A61BCE"/>
    <w:rsid w:val="00A777B6"/>
    <w:rsid w:val="00A87E34"/>
    <w:rsid w:val="00A944B7"/>
    <w:rsid w:val="00A94FCF"/>
    <w:rsid w:val="00A9763F"/>
    <w:rsid w:val="00AA3718"/>
    <w:rsid w:val="00AA798E"/>
    <w:rsid w:val="00AB4086"/>
    <w:rsid w:val="00AC139C"/>
    <w:rsid w:val="00AC1562"/>
    <w:rsid w:val="00AC51C0"/>
    <w:rsid w:val="00AD2600"/>
    <w:rsid w:val="00AD2CC1"/>
    <w:rsid w:val="00AD7364"/>
    <w:rsid w:val="00AE27EC"/>
    <w:rsid w:val="00AF23A2"/>
    <w:rsid w:val="00B047BD"/>
    <w:rsid w:val="00B1736B"/>
    <w:rsid w:val="00B17B78"/>
    <w:rsid w:val="00B23F03"/>
    <w:rsid w:val="00B33C70"/>
    <w:rsid w:val="00B45147"/>
    <w:rsid w:val="00B47412"/>
    <w:rsid w:val="00B521D0"/>
    <w:rsid w:val="00B662DA"/>
    <w:rsid w:val="00B82B42"/>
    <w:rsid w:val="00B91514"/>
    <w:rsid w:val="00B9256B"/>
    <w:rsid w:val="00BA3607"/>
    <w:rsid w:val="00BA5288"/>
    <w:rsid w:val="00BA538F"/>
    <w:rsid w:val="00BB4B75"/>
    <w:rsid w:val="00BC16B3"/>
    <w:rsid w:val="00BC560F"/>
    <w:rsid w:val="00BE53CE"/>
    <w:rsid w:val="00BF0A8C"/>
    <w:rsid w:val="00C01E02"/>
    <w:rsid w:val="00C0488A"/>
    <w:rsid w:val="00C103C2"/>
    <w:rsid w:val="00C1057C"/>
    <w:rsid w:val="00C14613"/>
    <w:rsid w:val="00C14868"/>
    <w:rsid w:val="00C3617A"/>
    <w:rsid w:val="00C5035F"/>
    <w:rsid w:val="00C513E4"/>
    <w:rsid w:val="00C544ED"/>
    <w:rsid w:val="00C54E00"/>
    <w:rsid w:val="00C61C8C"/>
    <w:rsid w:val="00C64E69"/>
    <w:rsid w:val="00C65402"/>
    <w:rsid w:val="00C7210E"/>
    <w:rsid w:val="00C859CD"/>
    <w:rsid w:val="00C91F8B"/>
    <w:rsid w:val="00CA384C"/>
    <w:rsid w:val="00CA43A3"/>
    <w:rsid w:val="00CA712A"/>
    <w:rsid w:val="00CC7C52"/>
    <w:rsid w:val="00CD628B"/>
    <w:rsid w:val="00CD7E8D"/>
    <w:rsid w:val="00CE06E0"/>
    <w:rsid w:val="00D05FA7"/>
    <w:rsid w:val="00D13B5D"/>
    <w:rsid w:val="00D32B48"/>
    <w:rsid w:val="00D34289"/>
    <w:rsid w:val="00D360C1"/>
    <w:rsid w:val="00D540C3"/>
    <w:rsid w:val="00D54293"/>
    <w:rsid w:val="00D54602"/>
    <w:rsid w:val="00D657D5"/>
    <w:rsid w:val="00D6759D"/>
    <w:rsid w:val="00D914F3"/>
    <w:rsid w:val="00DA2393"/>
    <w:rsid w:val="00DA62BB"/>
    <w:rsid w:val="00DB003E"/>
    <w:rsid w:val="00DB2D4C"/>
    <w:rsid w:val="00DB5115"/>
    <w:rsid w:val="00DB768C"/>
    <w:rsid w:val="00DC0A4F"/>
    <w:rsid w:val="00DC63E3"/>
    <w:rsid w:val="00DD2635"/>
    <w:rsid w:val="00DE3815"/>
    <w:rsid w:val="00DF2B69"/>
    <w:rsid w:val="00DF4BB7"/>
    <w:rsid w:val="00E03A45"/>
    <w:rsid w:val="00E40358"/>
    <w:rsid w:val="00E44E5B"/>
    <w:rsid w:val="00E46502"/>
    <w:rsid w:val="00E822DC"/>
    <w:rsid w:val="00E843C6"/>
    <w:rsid w:val="00E84C21"/>
    <w:rsid w:val="00E86E6F"/>
    <w:rsid w:val="00E93451"/>
    <w:rsid w:val="00E97C3D"/>
    <w:rsid w:val="00EA3FB2"/>
    <w:rsid w:val="00EB3E8E"/>
    <w:rsid w:val="00EC1663"/>
    <w:rsid w:val="00EC1E54"/>
    <w:rsid w:val="00ED0B1E"/>
    <w:rsid w:val="00ED2136"/>
    <w:rsid w:val="00EF2130"/>
    <w:rsid w:val="00F0362E"/>
    <w:rsid w:val="00F0737D"/>
    <w:rsid w:val="00F12E4C"/>
    <w:rsid w:val="00F14D6F"/>
    <w:rsid w:val="00F17591"/>
    <w:rsid w:val="00F23FC0"/>
    <w:rsid w:val="00F3299D"/>
    <w:rsid w:val="00F45285"/>
    <w:rsid w:val="00F541D1"/>
    <w:rsid w:val="00F665FE"/>
    <w:rsid w:val="00F72475"/>
    <w:rsid w:val="00F74573"/>
    <w:rsid w:val="00F77557"/>
    <w:rsid w:val="00F8699C"/>
    <w:rsid w:val="00F93017"/>
    <w:rsid w:val="00F96AD2"/>
    <w:rsid w:val="00FB3AD1"/>
    <w:rsid w:val="00FD25B6"/>
    <w:rsid w:val="00FD6F53"/>
    <w:rsid w:val="00FF48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C5"/>
    <w:pPr>
      <w:spacing w:after="0" w:line="240" w:lineRule="auto"/>
      <w:ind w:left="2410" w:hanging="1843"/>
    </w:pPr>
    <w:rPr>
      <w:rFonts w:ascii="Times New Roman" w:hAnsi="Times New Roman" w:cs="Times New Roman"/>
      <w:sz w:val="24"/>
      <w:szCs w:val="24"/>
    </w:rPr>
  </w:style>
  <w:style w:type="paragraph" w:styleId="1">
    <w:name w:val="heading 1"/>
    <w:basedOn w:val="a"/>
    <w:next w:val="a"/>
    <w:link w:val="10"/>
    <w:uiPriority w:val="9"/>
    <w:qFormat/>
    <w:rsid w:val="001A2CE0"/>
    <w:pPr>
      <w:keepNext/>
      <w:keepLines/>
      <w:spacing w:before="120" w:after="120"/>
      <w:ind w:left="567" w:firstLine="0"/>
      <w:jc w:val="center"/>
      <w:outlineLvl w:val="0"/>
    </w:pPr>
    <w:rPr>
      <w:rFonts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9CD"/>
    <w:pPr>
      <w:tabs>
        <w:tab w:val="center" w:pos="4677"/>
        <w:tab w:val="right" w:pos="9355"/>
      </w:tabs>
    </w:pPr>
  </w:style>
  <w:style w:type="character" w:customStyle="1" w:styleId="a4">
    <w:name w:val="Верхний колонтитул Знак"/>
    <w:basedOn w:val="a0"/>
    <w:link w:val="a3"/>
    <w:uiPriority w:val="99"/>
    <w:rsid w:val="00A459CD"/>
  </w:style>
  <w:style w:type="paragraph" w:styleId="a5">
    <w:name w:val="footer"/>
    <w:basedOn w:val="a"/>
    <w:link w:val="a6"/>
    <w:uiPriority w:val="99"/>
    <w:unhideWhenUsed/>
    <w:rsid w:val="00A459CD"/>
    <w:pPr>
      <w:tabs>
        <w:tab w:val="center" w:pos="4677"/>
        <w:tab w:val="right" w:pos="9355"/>
      </w:tabs>
    </w:pPr>
  </w:style>
  <w:style w:type="character" w:customStyle="1" w:styleId="a6">
    <w:name w:val="Нижний колонтитул Знак"/>
    <w:basedOn w:val="a0"/>
    <w:link w:val="a5"/>
    <w:uiPriority w:val="99"/>
    <w:rsid w:val="00A459CD"/>
  </w:style>
  <w:style w:type="paragraph" w:styleId="a7">
    <w:name w:val="Balloon Text"/>
    <w:basedOn w:val="a"/>
    <w:link w:val="a8"/>
    <w:uiPriority w:val="99"/>
    <w:semiHidden/>
    <w:unhideWhenUsed/>
    <w:rsid w:val="00A459CD"/>
    <w:rPr>
      <w:rFonts w:ascii="Tahoma" w:hAnsi="Tahoma" w:cs="Tahoma"/>
      <w:sz w:val="16"/>
      <w:szCs w:val="16"/>
    </w:rPr>
  </w:style>
  <w:style w:type="character" w:customStyle="1" w:styleId="a8">
    <w:name w:val="Текст выноски Знак"/>
    <w:basedOn w:val="a0"/>
    <w:link w:val="a7"/>
    <w:uiPriority w:val="99"/>
    <w:semiHidden/>
    <w:rsid w:val="00A459CD"/>
    <w:rPr>
      <w:rFonts w:ascii="Tahoma" w:hAnsi="Tahoma" w:cs="Tahoma"/>
      <w:sz w:val="16"/>
      <w:szCs w:val="16"/>
    </w:rPr>
  </w:style>
  <w:style w:type="paragraph" w:styleId="a9">
    <w:name w:val="Document Map"/>
    <w:basedOn w:val="a"/>
    <w:link w:val="aa"/>
    <w:uiPriority w:val="99"/>
    <w:semiHidden/>
    <w:unhideWhenUsed/>
    <w:rsid w:val="00E822DC"/>
    <w:rPr>
      <w:rFonts w:ascii="Tahoma" w:hAnsi="Tahoma" w:cs="Tahoma"/>
      <w:sz w:val="16"/>
      <w:szCs w:val="16"/>
    </w:rPr>
  </w:style>
  <w:style w:type="character" w:customStyle="1" w:styleId="aa">
    <w:name w:val="Схема документа Знак"/>
    <w:basedOn w:val="a0"/>
    <w:link w:val="a9"/>
    <w:uiPriority w:val="99"/>
    <w:semiHidden/>
    <w:rsid w:val="00E822DC"/>
    <w:rPr>
      <w:rFonts w:ascii="Tahoma" w:hAnsi="Tahoma" w:cs="Tahoma"/>
      <w:sz w:val="16"/>
      <w:szCs w:val="16"/>
    </w:rPr>
  </w:style>
  <w:style w:type="paragraph" w:styleId="ab">
    <w:name w:val="List Paragraph"/>
    <w:basedOn w:val="a"/>
    <w:uiPriority w:val="34"/>
    <w:qFormat/>
    <w:rsid w:val="00B23F03"/>
    <w:pPr>
      <w:ind w:left="720"/>
      <w:contextualSpacing/>
    </w:pPr>
  </w:style>
  <w:style w:type="character" w:customStyle="1" w:styleId="10">
    <w:name w:val="Заголовок 1 Знак"/>
    <w:basedOn w:val="a0"/>
    <w:link w:val="1"/>
    <w:uiPriority w:val="9"/>
    <w:rsid w:val="001A2CE0"/>
    <w:rPr>
      <w:rFonts w:ascii="Times New Roman" w:eastAsiaTheme="majorEastAsia"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9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59CD"/>
  </w:style>
  <w:style w:type="paragraph" w:styleId="a5">
    <w:name w:val="footer"/>
    <w:basedOn w:val="a"/>
    <w:link w:val="a6"/>
    <w:uiPriority w:val="99"/>
    <w:unhideWhenUsed/>
    <w:rsid w:val="00A459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59CD"/>
  </w:style>
  <w:style w:type="paragraph" w:styleId="a7">
    <w:name w:val="Balloon Text"/>
    <w:basedOn w:val="a"/>
    <w:link w:val="a8"/>
    <w:uiPriority w:val="99"/>
    <w:semiHidden/>
    <w:unhideWhenUsed/>
    <w:rsid w:val="00A459C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45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6565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Карпенко Ольга Романовна</dc:creator>
  <cp:lastModifiedBy>А ИВ Чка ИВО</cp:lastModifiedBy>
  <cp:revision>3</cp:revision>
  <dcterms:created xsi:type="dcterms:W3CDTF">2019-12-10T10:56:00Z</dcterms:created>
  <dcterms:modified xsi:type="dcterms:W3CDTF">2019-12-10T11:06:00Z</dcterms:modified>
</cp:coreProperties>
</file>